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  <w:r w:rsidRPr="008521D0">
        <w:rPr>
          <w:sz w:val="24"/>
          <w:lang w:val="ru-RU"/>
        </w:rPr>
        <w:t xml:space="preserve">Автономная некоммерческая профессиональная образовательная организация </w:t>
      </w: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  <w:r w:rsidRPr="008521D0">
        <w:rPr>
          <w:b/>
          <w:sz w:val="24"/>
          <w:lang w:val="ru-RU"/>
        </w:rPr>
        <w:t>«УРАЛЬСКИЙ ПРОМЫШЛЕННО-ЭКОНОМИЧЕСКИЙ ТЕХНИКУМ»</w:t>
      </w: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 w:val="24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Компьютерная графика</w:t>
      </w: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  <w:r w:rsidRPr="008521D0">
        <w:rPr>
          <w:szCs w:val="28"/>
          <w:lang w:val="ru-RU"/>
        </w:rPr>
        <w:t xml:space="preserve">Задания к контрольной работе </w:t>
      </w: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  <w:r w:rsidRPr="008521D0">
        <w:rPr>
          <w:szCs w:val="28"/>
          <w:lang w:val="ru-RU"/>
        </w:rPr>
        <w:t>для студентов заочного отделения</w:t>
      </w: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  <w:r w:rsidRPr="008521D0">
        <w:rPr>
          <w:szCs w:val="28"/>
          <w:lang w:val="ru-RU"/>
        </w:rPr>
        <w:t xml:space="preserve"> специальности</w:t>
      </w: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  <w:r w:rsidRPr="008521D0">
        <w:rPr>
          <w:szCs w:val="28"/>
          <w:lang w:val="ru-RU"/>
        </w:rPr>
        <w:t>09.02.03 «Программирование в компьютерных системах»</w:t>
      </w: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Pr="008521D0" w:rsidRDefault="008521D0" w:rsidP="008521D0">
      <w:pPr>
        <w:ind w:firstLine="0"/>
        <w:jc w:val="center"/>
        <w:rPr>
          <w:szCs w:val="28"/>
          <w:lang w:val="ru-RU"/>
        </w:rPr>
      </w:pPr>
    </w:p>
    <w:p w:rsidR="008521D0" w:rsidRDefault="008521D0" w:rsidP="008521D0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Екатеринбург</w:t>
      </w:r>
      <w:proofErr w:type="spellEnd"/>
    </w:p>
    <w:p w:rsidR="008521D0" w:rsidRDefault="008521D0" w:rsidP="008521D0">
      <w:pPr>
        <w:ind w:firstLine="0"/>
        <w:jc w:val="center"/>
      </w:pPr>
      <w:r>
        <w:rPr>
          <w:szCs w:val="28"/>
        </w:rPr>
        <w:t>2016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8521D0" w:rsidRPr="0051755F" w:rsidTr="0087546A">
        <w:trPr>
          <w:cantSplit/>
          <w:trHeight w:val="4667"/>
        </w:trPr>
        <w:tc>
          <w:tcPr>
            <w:tcW w:w="5637" w:type="dxa"/>
          </w:tcPr>
          <w:p w:rsidR="008521D0" w:rsidRPr="008521D0" w:rsidRDefault="008521D0" w:rsidP="008521D0">
            <w:pPr>
              <w:spacing w:line="240" w:lineRule="auto"/>
              <w:ind w:firstLine="0"/>
              <w:outlineLvl w:val="4"/>
              <w:rPr>
                <w:sz w:val="26"/>
                <w:szCs w:val="26"/>
                <w:lang w:val="ru-RU"/>
              </w:rPr>
            </w:pPr>
            <w:r w:rsidRPr="008521D0">
              <w:rPr>
                <w:rFonts w:ascii="Tahoma" w:hAnsi="Tahoma"/>
                <w:sz w:val="26"/>
                <w:szCs w:val="26"/>
                <w:lang w:val="ru-RU"/>
              </w:rPr>
              <w:lastRenderedPageBreak/>
              <w:br w:type="page"/>
            </w:r>
            <w:r w:rsidRPr="008521D0">
              <w:rPr>
                <w:sz w:val="26"/>
                <w:szCs w:val="26"/>
                <w:lang w:val="ru-RU"/>
              </w:rPr>
              <w:t xml:space="preserve">ОДОБРЕНО 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right="1493"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 xml:space="preserve">цикловой комиссией 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>информатики и вычислительной техники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>Председатель комиссии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>______________/ О. Г. Максимова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vertAlign w:val="superscript"/>
                <w:lang w:val="ru-RU"/>
              </w:rPr>
            </w:pPr>
            <w:r w:rsidRPr="008521D0">
              <w:rPr>
                <w:sz w:val="26"/>
                <w:szCs w:val="26"/>
                <w:vertAlign w:val="superscript"/>
                <w:lang w:val="ru-RU"/>
              </w:rPr>
              <w:t xml:space="preserve">       подпись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 w:val="26"/>
                <w:szCs w:val="26"/>
                <w:lang w:val="ru-RU"/>
              </w:rPr>
            </w:pP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51755F">
              <w:rPr>
                <w:sz w:val="26"/>
                <w:szCs w:val="26"/>
              </w:rPr>
              <w:t>Протокол</w:t>
            </w:r>
            <w:proofErr w:type="spellEnd"/>
            <w:r w:rsidRPr="0051755F">
              <w:rPr>
                <w:sz w:val="26"/>
                <w:szCs w:val="26"/>
              </w:rPr>
              <w:t xml:space="preserve"> № ____</w:t>
            </w: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proofErr w:type="spellStart"/>
            <w:r w:rsidRPr="0051755F">
              <w:rPr>
                <w:sz w:val="26"/>
                <w:szCs w:val="26"/>
              </w:rPr>
              <w:t>от</w:t>
            </w:r>
            <w:proofErr w:type="spellEnd"/>
            <w:r w:rsidRPr="0051755F">
              <w:rPr>
                <w:sz w:val="26"/>
                <w:szCs w:val="26"/>
              </w:rPr>
              <w:t xml:space="preserve">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>УТВЕРЖДАЮ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 xml:space="preserve">Заместитель директора </w:t>
            </w:r>
            <w:proofErr w:type="gramStart"/>
            <w:r w:rsidRPr="008521D0">
              <w:rPr>
                <w:sz w:val="26"/>
                <w:szCs w:val="26"/>
                <w:lang w:val="ru-RU"/>
              </w:rPr>
              <w:t>по</w:t>
            </w:r>
            <w:proofErr w:type="gramEnd"/>
            <w:r w:rsidRPr="008521D0">
              <w:rPr>
                <w:sz w:val="26"/>
                <w:szCs w:val="26"/>
                <w:lang w:val="ru-RU"/>
              </w:rPr>
              <w:t xml:space="preserve"> </w:t>
            </w:r>
          </w:p>
          <w:p w:rsidR="008521D0" w:rsidRPr="008521D0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  <w:lang w:val="ru-RU"/>
              </w:rPr>
            </w:pPr>
            <w:r w:rsidRPr="008521D0">
              <w:rPr>
                <w:sz w:val="26"/>
                <w:szCs w:val="26"/>
                <w:lang w:val="ru-RU"/>
              </w:rPr>
              <w:t xml:space="preserve">учебной  работе </w:t>
            </w: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8521D0" w:rsidRPr="0051755F" w:rsidRDefault="008521D0" w:rsidP="008521D0">
            <w:pPr>
              <w:tabs>
                <w:tab w:val="left" w:pos="567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8521D0" w:rsidRPr="0051755F" w:rsidRDefault="008521D0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8521D0" w:rsidRPr="008521D0" w:rsidRDefault="008521D0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  <w:lang w:val="ru-RU"/>
        </w:rPr>
      </w:pPr>
      <w:r w:rsidRPr="008521D0">
        <w:rPr>
          <w:b/>
          <w:sz w:val="26"/>
          <w:szCs w:val="26"/>
          <w:lang w:val="ru-RU"/>
        </w:rPr>
        <w:t>Организация-разработчик</w:t>
      </w:r>
      <w:r w:rsidRPr="008521D0">
        <w:rPr>
          <w:sz w:val="26"/>
          <w:szCs w:val="26"/>
          <w:lang w:val="ru-RU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8521D0" w:rsidRPr="008521D0" w:rsidRDefault="008521D0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 w:val="26"/>
          <w:szCs w:val="26"/>
          <w:lang w:val="ru-RU"/>
        </w:rPr>
      </w:pPr>
    </w:p>
    <w:p w:rsidR="008521D0" w:rsidRPr="008521D0" w:rsidRDefault="008521D0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  <w:lang w:val="ru-RU"/>
        </w:rPr>
      </w:pPr>
      <w:r w:rsidRPr="008521D0">
        <w:rPr>
          <w:b/>
          <w:sz w:val="26"/>
          <w:szCs w:val="26"/>
          <w:lang w:val="ru-RU"/>
        </w:rPr>
        <w:t>Разработчик</w:t>
      </w:r>
      <w:r w:rsidRPr="008521D0">
        <w:rPr>
          <w:sz w:val="26"/>
          <w:szCs w:val="26"/>
          <w:lang w:val="ru-RU"/>
        </w:rPr>
        <w:t xml:space="preserve">: </w:t>
      </w:r>
    </w:p>
    <w:p w:rsidR="008521D0" w:rsidRPr="008521D0" w:rsidRDefault="0010441A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Собянин</w:t>
      </w:r>
      <w:proofErr w:type="spellEnd"/>
      <w:r>
        <w:rPr>
          <w:sz w:val="26"/>
          <w:szCs w:val="26"/>
          <w:lang w:val="ru-RU"/>
        </w:rPr>
        <w:t xml:space="preserve"> Олег Алексеевич</w:t>
      </w:r>
      <w:r w:rsidR="008521D0" w:rsidRPr="008521D0">
        <w:rPr>
          <w:sz w:val="26"/>
          <w:szCs w:val="26"/>
          <w:lang w:val="ru-RU"/>
        </w:rPr>
        <w:t>, преподаватель специальных дисциплин,</w:t>
      </w:r>
    </w:p>
    <w:p w:rsidR="008521D0" w:rsidRPr="008521D0" w:rsidRDefault="008521D0" w:rsidP="0085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  <w:lang w:val="ru-RU"/>
        </w:rPr>
      </w:pPr>
    </w:p>
    <w:p w:rsidR="008521D0" w:rsidRPr="008521D0" w:rsidRDefault="008521D0" w:rsidP="008521D0">
      <w:pPr>
        <w:tabs>
          <w:tab w:val="left" w:pos="5245"/>
        </w:tabs>
        <w:ind w:firstLine="0"/>
        <w:rPr>
          <w:sz w:val="26"/>
          <w:szCs w:val="26"/>
          <w:lang w:val="ru-RU"/>
        </w:rPr>
      </w:pPr>
      <w:r w:rsidRPr="008521D0">
        <w:rPr>
          <w:sz w:val="26"/>
          <w:szCs w:val="26"/>
          <w:lang w:val="ru-RU"/>
        </w:rPr>
        <w:t>Методист АН ПОО «Уральский промышленно-экономический техникум»</w:t>
      </w:r>
    </w:p>
    <w:p w:rsidR="008521D0" w:rsidRDefault="008521D0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  <w:lang w:val="ru-RU"/>
        </w:rPr>
      </w:pPr>
      <w:r>
        <w:rPr>
          <w:lang w:val="ru-RU"/>
        </w:rPr>
        <w:br w:type="page"/>
      </w:r>
    </w:p>
    <w:p w:rsidR="00046FE3" w:rsidRPr="00B674E6" w:rsidRDefault="00046FE3" w:rsidP="00046FE3">
      <w:pPr>
        <w:pStyle w:val="1"/>
        <w:rPr>
          <w:lang w:val="ru-RU"/>
        </w:rPr>
      </w:pPr>
      <w:r w:rsidRPr="00BD6B38">
        <w:rPr>
          <w:lang w:val="ru-RU"/>
        </w:rPr>
        <w:lastRenderedPageBreak/>
        <w:t>Методические указания</w:t>
      </w:r>
      <w:r w:rsidRPr="00B674E6">
        <w:rPr>
          <w:lang w:val="ru-RU"/>
        </w:rPr>
        <w:t xml:space="preserve"> к выполнению контрольных работ</w:t>
      </w:r>
    </w:p>
    <w:p w:rsidR="00046FE3" w:rsidRP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материала.</w:t>
      </w:r>
    </w:p>
    <w:p w:rsidR="00046FE3" w:rsidRP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046FE3" w:rsidRPr="00046FE3" w:rsidRDefault="00046FE3" w:rsidP="00046FE3">
      <w:p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046FE3" w:rsidRPr="00046FE3" w:rsidRDefault="00046FE3" w:rsidP="00046FE3">
      <w:pPr>
        <w:spacing w:line="276" w:lineRule="auto"/>
        <w:rPr>
          <w:rFonts w:eastAsiaTheme="majorEastAsia" w:cstheme="majorBidi"/>
          <w:b/>
          <w:bCs/>
          <w:sz w:val="32"/>
          <w:szCs w:val="28"/>
          <w:lang w:val="ru-RU"/>
        </w:rPr>
      </w:pPr>
    </w:p>
    <w:p w:rsidR="00046FE3" w:rsidRDefault="00046FE3" w:rsidP="00046FE3">
      <w:pPr>
        <w:pStyle w:val="1"/>
        <w:rPr>
          <w:lang w:val="ru-RU"/>
        </w:rPr>
      </w:pPr>
      <w:r w:rsidRPr="00081A1D">
        <w:rPr>
          <w:lang w:val="ru-RU"/>
        </w:rPr>
        <w:t>Требования к содержанию и оформлению контрольной работы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означает вариант № 10.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 xml:space="preserve"> Работа представляется в машинописном варианте. К текстам, подготовленным с помощью текстового процессора, предъявляются следующие требования: шрифт </w:t>
      </w:r>
      <w:r w:rsidRPr="00046FE3">
        <w:rPr>
          <w:sz w:val="26"/>
          <w:szCs w:val="26"/>
        </w:rPr>
        <w:t>Times</w:t>
      </w:r>
      <w:r w:rsidRPr="00046FE3">
        <w:rPr>
          <w:sz w:val="26"/>
          <w:szCs w:val="26"/>
          <w:lang w:val="ru-RU"/>
        </w:rPr>
        <w:t xml:space="preserve"> </w:t>
      </w:r>
      <w:r w:rsidRPr="00046FE3">
        <w:rPr>
          <w:sz w:val="26"/>
          <w:szCs w:val="26"/>
        </w:rPr>
        <w:t>New</w:t>
      </w:r>
      <w:r w:rsidRPr="00046FE3">
        <w:rPr>
          <w:sz w:val="26"/>
          <w:szCs w:val="26"/>
          <w:lang w:val="ru-RU"/>
        </w:rPr>
        <w:t xml:space="preserve"> </w:t>
      </w:r>
      <w:r w:rsidRPr="00046FE3">
        <w:rPr>
          <w:sz w:val="26"/>
          <w:szCs w:val="26"/>
        </w:rPr>
        <w:t>Roman</w:t>
      </w:r>
      <w:r w:rsidRPr="00046FE3">
        <w:rPr>
          <w:sz w:val="26"/>
          <w:szCs w:val="26"/>
          <w:lang w:val="ru-RU"/>
        </w:rPr>
        <w:t xml:space="preserve">, 14; междустрочный интервал 1,5; поля: верхнее – 2см, нижнее – 2 см., левое  – </w:t>
      </w:r>
      <w:r w:rsidR="0010441A">
        <w:rPr>
          <w:sz w:val="26"/>
          <w:szCs w:val="26"/>
          <w:lang w:val="ru-RU"/>
        </w:rPr>
        <w:t>3</w:t>
      </w:r>
      <w:r w:rsidRPr="00046FE3">
        <w:rPr>
          <w:sz w:val="26"/>
          <w:szCs w:val="26"/>
          <w:lang w:val="ru-RU"/>
        </w:rPr>
        <w:t xml:space="preserve"> см, правое – 1,5 см.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В начале работы должен быть указан номер варианта задания.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>Перед  ответом на вопрос должно быть приведено его условие.</w:t>
      </w:r>
    </w:p>
    <w:p w:rsidR="00046FE3" w:rsidRPr="00046FE3" w:rsidRDefault="00046FE3" w:rsidP="00046FE3">
      <w:pPr>
        <w:pStyle w:val="ab"/>
        <w:numPr>
          <w:ilvl w:val="0"/>
          <w:numId w:val="14"/>
        </w:numPr>
        <w:rPr>
          <w:sz w:val="26"/>
          <w:szCs w:val="26"/>
          <w:lang w:val="ru-RU"/>
        </w:rPr>
      </w:pPr>
      <w:r w:rsidRPr="00046FE3">
        <w:rPr>
          <w:sz w:val="26"/>
          <w:szCs w:val="26"/>
          <w:lang w:val="ru-RU"/>
        </w:rPr>
        <w:t xml:space="preserve">В практическом задании необходимо составить пошаговый отчет выполнения задания со </w:t>
      </w:r>
      <w:proofErr w:type="spellStart"/>
      <w:r w:rsidRPr="00046FE3">
        <w:rPr>
          <w:sz w:val="26"/>
          <w:szCs w:val="26"/>
          <w:lang w:val="ru-RU"/>
        </w:rPr>
        <w:t>скриншотами</w:t>
      </w:r>
      <w:proofErr w:type="spellEnd"/>
      <w:r w:rsidRPr="00046FE3">
        <w:rPr>
          <w:sz w:val="26"/>
          <w:szCs w:val="26"/>
          <w:lang w:val="ru-RU"/>
        </w:rPr>
        <w:t>, который включается в текст контрольной работы</w:t>
      </w:r>
      <w:proofErr w:type="gramStart"/>
      <w:r w:rsidRPr="00046FE3">
        <w:rPr>
          <w:sz w:val="26"/>
          <w:szCs w:val="26"/>
          <w:lang w:val="ru-RU"/>
        </w:rPr>
        <w:t xml:space="preserve">..  </w:t>
      </w:r>
      <w:proofErr w:type="gramEnd"/>
      <w:r w:rsidRPr="00046FE3">
        <w:rPr>
          <w:sz w:val="26"/>
          <w:szCs w:val="26"/>
          <w:lang w:val="ru-RU"/>
        </w:rPr>
        <w:t>Графический файл-результат в формате *.</w:t>
      </w:r>
      <w:proofErr w:type="spellStart"/>
      <w:r w:rsidRPr="00046FE3">
        <w:rPr>
          <w:sz w:val="26"/>
          <w:szCs w:val="26"/>
        </w:rPr>
        <w:t>psd</w:t>
      </w:r>
      <w:proofErr w:type="spellEnd"/>
      <w:r w:rsidRPr="00046FE3">
        <w:rPr>
          <w:sz w:val="26"/>
          <w:szCs w:val="26"/>
          <w:lang w:val="ru-RU"/>
        </w:rPr>
        <w:t xml:space="preserve"> должен быть приложен к контрольной работе на любом электронном носителе.  </w:t>
      </w:r>
    </w:p>
    <w:p w:rsidR="008521D0" w:rsidRPr="008521D0" w:rsidRDefault="008521D0">
      <w:pPr>
        <w:spacing w:after="200" w:line="276" w:lineRule="auto"/>
        <w:ind w:firstLine="0"/>
        <w:jc w:val="left"/>
        <w:rPr>
          <w:lang w:val="ru-RU"/>
        </w:rPr>
      </w:pPr>
      <w:r w:rsidRPr="008521D0">
        <w:rPr>
          <w:lang w:val="ru-RU"/>
        </w:rPr>
        <w:br w:type="page"/>
      </w:r>
    </w:p>
    <w:p w:rsidR="00046FE3" w:rsidRDefault="00046FE3" w:rsidP="0010441A">
      <w:pPr>
        <w:spacing w:line="276" w:lineRule="auto"/>
        <w:ind w:firstLine="0"/>
        <w:jc w:val="center"/>
        <w:rPr>
          <w:lang w:val="ru-RU"/>
        </w:rPr>
      </w:pPr>
      <w:proofErr w:type="spellStart"/>
      <w:r>
        <w:lastRenderedPageBreak/>
        <w:t>Распределение</w:t>
      </w:r>
      <w:proofErr w:type="spellEnd"/>
      <w:r>
        <w:t xml:space="preserve"> </w:t>
      </w:r>
      <w:proofErr w:type="spellStart"/>
      <w:r>
        <w:t>заданий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вариантам</w:t>
      </w:r>
      <w:proofErr w:type="spellEnd"/>
    </w:p>
    <w:p w:rsidR="00046FE3" w:rsidRDefault="00046FE3" w:rsidP="00046FE3">
      <w:pPr>
        <w:spacing w:line="276" w:lineRule="auto"/>
        <w:jc w:val="center"/>
        <w:rPr>
          <w:lang w:val="ru-RU"/>
        </w:rPr>
      </w:pPr>
    </w:p>
    <w:tbl>
      <w:tblPr>
        <w:tblStyle w:val="af5"/>
        <w:tblW w:w="0" w:type="auto"/>
        <w:tblInd w:w="720" w:type="dxa"/>
        <w:tblLayout w:type="fixed"/>
        <w:tblLook w:val="04A0"/>
      </w:tblPr>
      <w:tblGrid>
        <w:gridCol w:w="1218"/>
        <w:gridCol w:w="1757"/>
        <w:gridCol w:w="1686"/>
        <w:gridCol w:w="1687"/>
        <w:gridCol w:w="1687"/>
      </w:tblGrid>
      <w:tr w:rsidR="00046FE3" w:rsidTr="0010441A">
        <w:trPr>
          <w:trHeight w:val="785"/>
        </w:trPr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№ варианта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Теоретический вопрос</w:t>
            </w:r>
          </w:p>
        </w:tc>
        <w:tc>
          <w:tcPr>
            <w:tcW w:w="5060" w:type="dxa"/>
            <w:gridSpan w:val="3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Практические задания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11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12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13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14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15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15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2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3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4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5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6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7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8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9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11</w:t>
            </w:r>
          </w:p>
        </w:tc>
      </w:tr>
      <w:tr w:rsidR="00046FE3" w:rsidTr="0010441A">
        <w:tc>
          <w:tcPr>
            <w:tcW w:w="1218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75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10</w:t>
            </w:r>
          </w:p>
        </w:tc>
        <w:tc>
          <w:tcPr>
            <w:tcW w:w="1686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12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13</w:t>
            </w:r>
          </w:p>
        </w:tc>
        <w:tc>
          <w:tcPr>
            <w:tcW w:w="1687" w:type="dxa"/>
            <w:vAlign w:val="center"/>
          </w:tcPr>
          <w:p w:rsidR="00046FE3" w:rsidRDefault="00046FE3" w:rsidP="00046FE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8"/>
                <w:lang w:val="ru-RU" w:eastAsia="ru-RU" w:bidi="ar-SA"/>
              </w:rPr>
              <w:t>14</w:t>
            </w:r>
          </w:p>
        </w:tc>
      </w:tr>
    </w:tbl>
    <w:p w:rsidR="00046FE3" w:rsidRPr="00046FE3" w:rsidRDefault="00046FE3" w:rsidP="00046FE3">
      <w:pPr>
        <w:spacing w:line="276" w:lineRule="auto"/>
        <w:jc w:val="center"/>
        <w:rPr>
          <w:lang w:val="ru-RU"/>
        </w:rPr>
      </w:pPr>
    </w:p>
    <w:p w:rsidR="00046FE3" w:rsidRDefault="00046FE3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8"/>
          <w:lang w:val="ru-RU" w:eastAsia="ru-RU" w:bidi="ar-SA"/>
        </w:rPr>
      </w:pPr>
    </w:p>
    <w:p w:rsidR="00046FE3" w:rsidRDefault="00046FE3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sz w:val="24"/>
          <w:szCs w:val="28"/>
          <w:lang w:val="ru-RU" w:eastAsia="ru-RU" w:bidi="ar-SA"/>
        </w:rPr>
        <w:br w:type="page"/>
      </w:r>
    </w:p>
    <w:p w:rsidR="00E85F7F" w:rsidRPr="00046FE3" w:rsidRDefault="00046FE3" w:rsidP="00046FE3">
      <w:pPr>
        <w:pStyle w:val="1"/>
        <w:rPr>
          <w:rFonts w:eastAsia="Times New Roman"/>
          <w:lang w:val="ru-RU" w:eastAsia="ru-RU" w:bidi="ar-SA"/>
        </w:rPr>
      </w:pPr>
      <w:r w:rsidRPr="00046FE3">
        <w:rPr>
          <w:rFonts w:eastAsia="Times New Roman"/>
          <w:lang w:val="ru-RU" w:eastAsia="ru-RU" w:bidi="ar-SA"/>
        </w:rPr>
        <w:lastRenderedPageBreak/>
        <w:t>1. </w:t>
      </w:r>
      <w:r w:rsidR="00E85F7F" w:rsidRPr="00046FE3">
        <w:rPr>
          <w:rFonts w:eastAsia="Times New Roman"/>
          <w:lang w:val="ru-RU" w:eastAsia="ru-RU" w:bidi="ar-SA"/>
        </w:rPr>
        <w:t>Теоретический вопрос</w:t>
      </w:r>
    </w:p>
    <w:p w:rsidR="00046FE3" w:rsidRPr="00046FE3" w:rsidRDefault="00046FE3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E85F7F" w:rsidRPr="00046FE3" w:rsidRDefault="009C3590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>По заданной теме</w:t>
      </w:r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составить конспект объемом не более 2 страниц.</w:t>
      </w:r>
    </w:p>
    <w:p w:rsidR="00E85F7F" w:rsidRPr="00046FE3" w:rsidRDefault="00E85F7F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Открытие и импорт изображений.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Изображения </w:t>
        </w:r>
        <w:proofErr w:type="spellStart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>Photoshop</w:t>
        </w:r>
        <w:proofErr w:type="spellEnd"/>
      </w:hyperlink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Размер изображения и разрешение</w:t>
        </w:r>
      </w:hyperlink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Импорт изображений из цифровых камер и сканеров</w:t>
        </w:r>
      </w:hyperlink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Создание, открытие и импорт изображений</w:t>
        </w:r>
      </w:hyperlink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Помещение файлов</w:t>
        </w:r>
      </w:hyperlink>
    </w:p>
    <w:p w:rsidR="00E85F7F" w:rsidRPr="00046FE3" w:rsidRDefault="00BF541C" w:rsidP="00046FE3">
      <w:pPr>
        <w:numPr>
          <w:ilvl w:val="0"/>
          <w:numId w:val="1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HDR-изображения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Цвет.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2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О цвете</w:t>
        </w:r>
      </w:hyperlink>
    </w:p>
    <w:p w:rsidR="00E85F7F" w:rsidRPr="00046FE3" w:rsidRDefault="00BF541C" w:rsidP="00046FE3">
      <w:pPr>
        <w:numPr>
          <w:ilvl w:val="0"/>
          <w:numId w:val="2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Цветовые режимы</w:t>
        </w:r>
      </w:hyperlink>
    </w:p>
    <w:p w:rsidR="00E85F7F" w:rsidRPr="00046FE3" w:rsidRDefault="00BF541C" w:rsidP="00046FE3">
      <w:pPr>
        <w:numPr>
          <w:ilvl w:val="0"/>
          <w:numId w:val="2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Преобразование между цветовыми режимами</w:t>
        </w:r>
      </w:hyperlink>
    </w:p>
    <w:p w:rsidR="00E85F7F" w:rsidRPr="00046FE3" w:rsidRDefault="00BF541C" w:rsidP="00046FE3">
      <w:pPr>
        <w:numPr>
          <w:ilvl w:val="0"/>
          <w:numId w:val="2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Выбор цветов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1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Корректировка цвета и тона.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Просмотр гистограмм и значений </w:t>
        </w:r>
        <w:proofErr w:type="spellStart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>пикселов</w:t>
        </w:r>
        <w:proofErr w:type="spellEnd"/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О корректировке цвета</w:t>
        </w:r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Корректировка цвета и тона изображения</w:t>
        </w:r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Нацеливание изображений для печати</w:t>
        </w:r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Сопоставление, замена и смешивание цветов</w:t>
        </w:r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Быстрая корректировка изображений</w:t>
        </w:r>
      </w:hyperlink>
    </w:p>
    <w:p w:rsidR="00E85F7F" w:rsidRPr="00046FE3" w:rsidRDefault="00BF541C" w:rsidP="00046FE3">
      <w:pPr>
        <w:numPr>
          <w:ilvl w:val="0"/>
          <w:numId w:val="3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7.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Применение специальных цветовых эффектов к изображениям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Ретуширование и трансформирование.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Настройка кадрирования, поворотов и холста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2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Ретуширование и исправление изображений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Коррекция искажений изображения и шума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Настройка резкости и размытия изображения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Трансформирование объектов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Фильтр "Пластика"</w:t>
        </w:r>
      </w:hyperlink>
    </w:p>
    <w:p w:rsidR="00E85F7F" w:rsidRPr="00046FE3" w:rsidRDefault="00BF541C" w:rsidP="00046FE3">
      <w:pPr>
        <w:numPr>
          <w:ilvl w:val="0"/>
          <w:numId w:val="4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7.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Исправление перспективы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Выделение.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Выделение</w:t>
        </w:r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Настройка выделения </w:t>
        </w:r>
        <w:proofErr w:type="spellStart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>пикселов</w:t>
        </w:r>
        <w:proofErr w:type="spellEnd"/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Перемещение и копирование </w:t>
        </w:r>
        <w:proofErr w:type="gramStart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>выделенных</w:t>
        </w:r>
        <w:proofErr w:type="gramEnd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</w:t>
        </w:r>
        <w:proofErr w:type="spellStart"/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>пикселов</w:t>
        </w:r>
        <w:proofErr w:type="spellEnd"/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3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Удаление и извлечение объектов</w:t>
        </w:r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Каналы</w:t>
        </w:r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Сохранение выделений и использование масок</w:t>
        </w:r>
      </w:hyperlink>
    </w:p>
    <w:p w:rsidR="00E85F7F" w:rsidRPr="00046FE3" w:rsidRDefault="00BF541C" w:rsidP="00046FE3">
      <w:pPr>
        <w:numPr>
          <w:ilvl w:val="0"/>
          <w:numId w:val="5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7.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Вычисление каналов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Слои.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6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Основные сведения о слоях</w:t>
        </w:r>
      </w:hyperlink>
    </w:p>
    <w:p w:rsidR="00E85F7F" w:rsidRPr="00046FE3" w:rsidRDefault="00BF541C" w:rsidP="00046FE3">
      <w:pPr>
        <w:numPr>
          <w:ilvl w:val="0"/>
          <w:numId w:val="6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Выделение, группировка и связывание слоев</w:t>
        </w:r>
      </w:hyperlink>
    </w:p>
    <w:p w:rsidR="00E85F7F" w:rsidRPr="00046FE3" w:rsidRDefault="00BF541C" w:rsidP="00046FE3">
      <w:pPr>
        <w:numPr>
          <w:ilvl w:val="0"/>
          <w:numId w:val="6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Эффекты и стили слоев</w:t>
        </w:r>
      </w:hyperlink>
    </w:p>
    <w:p w:rsidR="00E85F7F" w:rsidRPr="00046FE3" w:rsidRDefault="00BF541C" w:rsidP="00046FE3">
      <w:pPr>
        <w:numPr>
          <w:ilvl w:val="0"/>
          <w:numId w:val="6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Композиции слоев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7.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Раскраска.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4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Инструменты раскраски</w:t>
        </w:r>
      </w:hyperlink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Наборы параметров "Кисть"</w:t>
        </w:r>
      </w:hyperlink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Режимы наложения</w:t>
        </w:r>
      </w:hyperlink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Градиенты</w:t>
        </w:r>
      </w:hyperlink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Заливка и обводка выделенных областей, слоев и контуров</w:t>
        </w:r>
      </w:hyperlink>
    </w:p>
    <w:p w:rsidR="00E85F7F" w:rsidRPr="00046FE3" w:rsidRDefault="00BF541C" w:rsidP="00046FE3">
      <w:pPr>
        <w:numPr>
          <w:ilvl w:val="0"/>
          <w:numId w:val="7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Создание узоров и управление ими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8.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Рисование.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Рисование векторных изображений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Рисование фигур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Рисование с помощью группы инструментов "Перо"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5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4.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Управление контурами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0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5.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Редактирование контуров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1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6.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Преобразование между контурами и границами выделенной области</w:t>
        </w:r>
      </w:hyperlink>
    </w:p>
    <w:p w:rsidR="00E85F7F" w:rsidRPr="00046FE3" w:rsidRDefault="00BF541C" w:rsidP="00046FE3">
      <w:pPr>
        <w:numPr>
          <w:ilvl w:val="0"/>
          <w:numId w:val="8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2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7.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Добавление цветов в контуры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3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9.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Фильтры.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9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4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Основные сведения о фильтрах</w:t>
        </w:r>
      </w:hyperlink>
    </w:p>
    <w:p w:rsidR="00E85F7F" w:rsidRPr="00046FE3" w:rsidRDefault="00BF541C" w:rsidP="00046FE3">
      <w:pPr>
        <w:numPr>
          <w:ilvl w:val="0"/>
          <w:numId w:val="9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5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Справочник по эффектам фильтров</w:t>
        </w:r>
      </w:hyperlink>
    </w:p>
    <w:p w:rsidR="00E85F7F" w:rsidRPr="00046FE3" w:rsidRDefault="00BF541C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6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10.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Текст.</w:t>
        </w:r>
      </w:hyperlink>
      <w:r w:rsidR="00E85F7F"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</w:p>
    <w:p w:rsidR="00E85F7F" w:rsidRPr="00046FE3" w:rsidRDefault="00BF541C" w:rsidP="00046FE3">
      <w:pPr>
        <w:numPr>
          <w:ilvl w:val="0"/>
          <w:numId w:val="10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7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1.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Создание текста</w:t>
        </w:r>
      </w:hyperlink>
    </w:p>
    <w:p w:rsidR="00E85F7F" w:rsidRPr="00046FE3" w:rsidRDefault="00BF541C" w:rsidP="00046FE3">
      <w:pPr>
        <w:numPr>
          <w:ilvl w:val="0"/>
          <w:numId w:val="10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8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2.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Редактирование текста</w:t>
        </w:r>
      </w:hyperlink>
    </w:p>
    <w:p w:rsidR="00D26178" w:rsidRPr="00046FE3" w:rsidRDefault="00BF541C" w:rsidP="00046FE3">
      <w:pPr>
        <w:numPr>
          <w:ilvl w:val="0"/>
          <w:numId w:val="10"/>
        </w:numPr>
        <w:spacing w:line="312" w:lineRule="auto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hyperlink r:id="rId69" w:tgtFrame="mainwin" w:history="1">
        <w:r w:rsidR="00E85F7F" w:rsidRPr="00046FE3">
          <w:rPr>
            <w:rFonts w:eastAsia="Times New Roman" w:cs="Times New Roman"/>
            <w:b/>
            <w:bCs/>
            <w:color w:val="000000" w:themeColor="text1"/>
            <w:sz w:val="26"/>
            <w:szCs w:val="26"/>
            <w:lang w:val="ru-RU" w:eastAsia="ru-RU" w:bidi="ar-SA"/>
          </w:rPr>
          <w:t xml:space="preserve"> 3.</w:t>
        </w:r>
        <w:r w:rsidR="00E85F7F" w:rsidRPr="00046FE3">
          <w:rPr>
            <w:rFonts w:eastAsia="Times New Roman" w:cs="Times New Roman"/>
            <w:color w:val="000000" w:themeColor="text1"/>
            <w:sz w:val="26"/>
            <w:szCs w:val="26"/>
            <w:lang w:val="ru-RU" w:eastAsia="ru-RU" w:bidi="ar-SA"/>
          </w:rPr>
          <w:t xml:space="preserve"> Масштабирование и поворот текста</w:t>
        </w:r>
      </w:hyperlink>
    </w:p>
    <w:p w:rsidR="00D26178" w:rsidRPr="00046FE3" w:rsidRDefault="00D26178" w:rsidP="00046FE3">
      <w:pPr>
        <w:spacing w:line="312" w:lineRule="auto"/>
        <w:ind w:firstLine="0"/>
        <w:jc w:val="left"/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046FE3">
        <w:rPr>
          <w:rFonts w:eastAsia="Times New Roman" w:cs="Times New Roman"/>
          <w:color w:val="000000" w:themeColor="text1"/>
          <w:sz w:val="26"/>
          <w:szCs w:val="26"/>
          <w:lang w:val="ru-RU" w:eastAsia="ru-RU" w:bidi="ar-SA"/>
        </w:rPr>
        <w:br w:type="page"/>
      </w:r>
    </w:p>
    <w:p w:rsidR="00E85F7F" w:rsidRDefault="00046FE3" w:rsidP="00046FE3">
      <w:pPr>
        <w:pStyle w:val="1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lastRenderedPageBreak/>
        <w:t>2. </w:t>
      </w:r>
      <w:r w:rsidR="00D26178">
        <w:rPr>
          <w:rFonts w:eastAsia="Times New Roman"/>
          <w:lang w:val="ru-RU" w:eastAsia="ru-RU" w:bidi="ar-SA"/>
        </w:rPr>
        <w:t xml:space="preserve">Практическое задание </w:t>
      </w:r>
    </w:p>
    <w:p w:rsidR="0018591C" w:rsidRPr="0018591C" w:rsidRDefault="0018591C" w:rsidP="0018591C">
      <w:pPr>
        <w:rPr>
          <w:lang w:val="ru-RU" w:eastAsia="ru-RU" w:bidi="ar-SA"/>
        </w:rPr>
      </w:pPr>
    </w:p>
    <w:p w:rsidR="00D26178" w:rsidRPr="0018591C" w:rsidRDefault="002004CF" w:rsidP="00046FE3">
      <w:pPr>
        <w:rPr>
          <w:sz w:val="26"/>
          <w:szCs w:val="26"/>
          <w:lang w:val="ru-RU" w:eastAsia="ru-RU" w:bidi="ar-SA"/>
        </w:rPr>
      </w:pPr>
      <w:r w:rsidRPr="0018591C">
        <w:rPr>
          <w:sz w:val="26"/>
          <w:szCs w:val="26"/>
          <w:lang w:val="ru-RU" w:eastAsia="ru-RU" w:bidi="ar-SA"/>
        </w:rPr>
        <w:t xml:space="preserve">Используя </w:t>
      </w:r>
      <w:r w:rsidR="00DA3AA0" w:rsidRPr="0018591C">
        <w:rPr>
          <w:sz w:val="26"/>
          <w:szCs w:val="26"/>
          <w:lang w:val="ru-RU" w:eastAsia="ru-RU" w:bidi="ar-SA"/>
        </w:rPr>
        <w:t xml:space="preserve">методические указания в соответствующих разделах </w:t>
      </w:r>
      <w:r w:rsidRPr="0018591C">
        <w:rPr>
          <w:sz w:val="26"/>
          <w:szCs w:val="26"/>
          <w:lang w:val="ru-RU" w:eastAsia="ru-RU" w:bidi="ar-SA"/>
        </w:rPr>
        <w:t>ЭУП «Компьютерная графика»</w:t>
      </w:r>
      <w:r w:rsidR="00DA3AA0" w:rsidRPr="0018591C">
        <w:rPr>
          <w:sz w:val="26"/>
          <w:szCs w:val="26"/>
          <w:lang w:val="ru-RU" w:eastAsia="ru-RU" w:bidi="ar-SA"/>
        </w:rPr>
        <w:t>,</w:t>
      </w:r>
      <w:r w:rsidRPr="0018591C">
        <w:rPr>
          <w:sz w:val="26"/>
          <w:szCs w:val="26"/>
          <w:lang w:val="ru-RU" w:eastAsia="ru-RU" w:bidi="ar-SA"/>
        </w:rPr>
        <w:t xml:space="preserve"> </w:t>
      </w:r>
      <w:r w:rsidR="00DA3AA0" w:rsidRPr="0018591C">
        <w:rPr>
          <w:sz w:val="26"/>
          <w:szCs w:val="26"/>
          <w:lang w:val="ru-RU" w:eastAsia="ru-RU" w:bidi="ar-SA"/>
        </w:rPr>
        <w:t>выполнить</w:t>
      </w:r>
      <w:r w:rsidRPr="0018591C">
        <w:rPr>
          <w:sz w:val="26"/>
          <w:szCs w:val="26"/>
          <w:lang w:val="ru-RU" w:eastAsia="ru-RU" w:bidi="ar-SA"/>
        </w:rPr>
        <w:t xml:space="preserve"> согласно варианту следующие задания:</w:t>
      </w:r>
    </w:p>
    <w:p w:rsidR="00DA3AA0" w:rsidRPr="0018591C" w:rsidRDefault="00DA3AA0" w:rsidP="00046FE3">
      <w:pPr>
        <w:rPr>
          <w:sz w:val="26"/>
          <w:szCs w:val="26"/>
          <w:lang w:val="ru-RU" w:eastAsia="ru-RU" w:bidi="ar-SA"/>
        </w:rPr>
      </w:pPr>
    </w:p>
    <w:p w:rsidR="00046FE3" w:rsidRPr="0018591C" w:rsidRDefault="00BF541C" w:rsidP="00046FE3">
      <w:pPr>
        <w:rPr>
          <w:sz w:val="26"/>
          <w:szCs w:val="26"/>
          <w:lang w:val="ru-RU"/>
        </w:rPr>
      </w:pPr>
      <w:hyperlink r:id="rId70" w:tgtFrame="mainwin" w:history="1">
        <w:r w:rsidR="002321BE" w:rsidRPr="0018591C">
          <w:rPr>
            <w:sz w:val="26"/>
            <w:szCs w:val="26"/>
            <w:lang w:val="ru-RU" w:eastAsia="ru-RU" w:bidi="ar-SA"/>
          </w:rPr>
          <w:t>1. Удаление нежелательных объектов.</w:t>
        </w:r>
      </w:hyperlink>
    </w:p>
    <w:p w:rsidR="00046FE3" w:rsidRPr="0018591C" w:rsidRDefault="00BF541C" w:rsidP="00046FE3">
      <w:pPr>
        <w:rPr>
          <w:sz w:val="26"/>
          <w:szCs w:val="26"/>
          <w:lang w:val="ru-RU" w:eastAsia="ru-RU" w:bidi="ar-SA"/>
        </w:rPr>
      </w:pPr>
      <w:hyperlink r:id="rId71" w:tgtFrame="mainwin" w:history="1">
        <w:r w:rsidR="002321BE" w:rsidRPr="0018591C">
          <w:rPr>
            <w:sz w:val="26"/>
            <w:szCs w:val="26"/>
            <w:lang w:val="ru-RU" w:eastAsia="ru-RU" w:bidi="ar-SA"/>
          </w:rPr>
          <w:t>2. Возвращение цвета старым фотографиям.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rPr>
          <w:sz w:val="26"/>
          <w:szCs w:val="26"/>
          <w:lang w:val="ru-RU" w:eastAsia="ru-RU" w:bidi="ar-SA"/>
        </w:rPr>
      </w:pPr>
      <w:hyperlink r:id="rId72" w:tgtFrame="mainwin" w:history="1">
        <w:r w:rsidR="002321BE" w:rsidRPr="0018591C">
          <w:rPr>
            <w:sz w:val="26"/>
            <w:szCs w:val="26"/>
            <w:lang w:val="ru-RU" w:eastAsia="ru-RU" w:bidi="ar-SA"/>
          </w:rPr>
          <w:t>3. Портретная ретушь.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rPr>
          <w:sz w:val="26"/>
          <w:szCs w:val="26"/>
          <w:lang w:val="ru-RU" w:eastAsia="ru-RU" w:bidi="ar-SA"/>
        </w:rPr>
      </w:pPr>
      <w:hyperlink r:id="rId73" w:tgtFrame="mainwin" w:history="1">
        <w:r w:rsidR="002321BE" w:rsidRPr="0018591C">
          <w:rPr>
            <w:sz w:val="26"/>
            <w:szCs w:val="26"/>
            <w:lang w:val="ru-RU" w:eastAsia="ru-RU" w:bidi="ar-SA"/>
          </w:rPr>
          <w:t>4. Коллажи и открытки.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rPr>
          <w:sz w:val="26"/>
          <w:szCs w:val="26"/>
          <w:lang w:val="ru-RU" w:eastAsia="ru-RU" w:bidi="ar-SA"/>
        </w:rPr>
      </w:pPr>
      <w:hyperlink r:id="rId74" w:tgtFrame="mainwin" w:history="1">
        <w:r w:rsidR="002321BE" w:rsidRPr="0018591C">
          <w:rPr>
            <w:sz w:val="26"/>
            <w:szCs w:val="26"/>
            <w:lang w:val="ru-RU" w:eastAsia="ru-RU" w:bidi="ar-SA"/>
          </w:rPr>
          <w:t xml:space="preserve">5. Открытка ко Дню рождения. </w:t>
        </w:r>
        <w:proofErr w:type="spellStart"/>
        <w:r w:rsidR="002321BE" w:rsidRPr="0018591C">
          <w:rPr>
            <w:sz w:val="26"/>
            <w:szCs w:val="26"/>
            <w:lang w:val="ru-RU" w:eastAsia="ru-RU" w:bidi="ar-SA"/>
          </w:rPr>
          <w:t>Каледарь</w:t>
        </w:r>
        <w:proofErr w:type="spellEnd"/>
        <w:r w:rsidR="002321BE" w:rsidRPr="0018591C">
          <w:rPr>
            <w:sz w:val="26"/>
            <w:szCs w:val="26"/>
            <w:lang w:val="ru-RU" w:eastAsia="ru-RU" w:bidi="ar-SA"/>
          </w:rPr>
          <w:t>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rPr>
          <w:sz w:val="26"/>
          <w:szCs w:val="26"/>
          <w:lang w:val="ru-RU" w:eastAsia="ru-RU" w:bidi="ar-SA"/>
        </w:rPr>
      </w:pPr>
      <w:hyperlink r:id="rId75" w:tgtFrame="mainwin" w:history="1">
        <w:r w:rsidR="002321BE" w:rsidRPr="0018591C">
          <w:rPr>
            <w:sz w:val="26"/>
            <w:szCs w:val="26"/>
            <w:lang w:val="ru-RU" w:eastAsia="ru-RU" w:bidi="ar-SA"/>
          </w:rPr>
          <w:t xml:space="preserve">6. Реклама. </w:t>
        </w:r>
        <w:proofErr w:type="spellStart"/>
        <w:r w:rsidR="002321BE" w:rsidRPr="0018591C">
          <w:rPr>
            <w:sz w:val="26"/>
            <w:szCs w:val="26"/>
            <w:lang w:val="ru-RU" w:eastAsia="ru-RU" w:bidi="ar-SA"/>
          </w:rPr>
          <w:t>Флайер</w:t>
        </w:r>
        <w:proofErr w:type="spellEnd"/>
        <w:r w:rsidR="002321BE" w:rsidRPr="0018591C">
          <w:rPr>
            <w:sz w:val="26"/>
            <w:szCs w:val="26"/>
            <w:lang w:val="ru-RU" w:eastAsia="ru-RU" w:bidi="ar-SA"/>
          </w:rPr>
          <w:t xml:space="preserve"> на вечеринку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046FE3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r w:rsidRPr="0018591C">
        <w:rPr>
          <w:sz w:val="26"/>
          <w:szCs w:val="26"/>
          <w:lang w:val="ru-RU"/>
        </w:rPr>
        <w:t>7. </w:t>
      </w:r>
      <w:hyperlink r:id="rId76" w:tgtFrame="mainwin" w:history="1">
        <w:r w:rsidR="002321BE" w:rsidRPr="0018591C">
          <w:rPr>
            <w:sz w:val="26"/>
            <w:szCs w:val="26"/>
            <w:lang w:val="ru-RU" w:eastAsia="ru-RU" w:bidi="ar-SA"/>
          </w:rPr>
          <w:t>Шаблон для сайта.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77" w:tgtFrame="mainwin" w:history="1">
        <w:r w:rsidR="002321BE" w:rsidRPr="0018591C">
          <w:rPr>
            <w:sz w:val="26"/>
            <w:szCs w:val="26"/>
            <w:lang w:val="ru-RU" w:eastAsia="ru-RU" w:bidi="ar-SA"/>
          </w:rPr>
          <w:t>8. Реклама на сайт.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78" w:tgtFrame="mainwin" w:history="1">
        <w:r w:rsidR="002321BE" w:rsidRPr="0018591C">
          <w:rPr>
            <w:sz w:val="26"/>
            <w:szCs w:val="26"/>
            <w:lang w:val="ru-RU" w:eastAsia="ru-RU" w:bidi="ar-SA"/>
          </w:rPr>
          <w:t>9. Рисование с нуля.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79" w:tgtFrame="mainwin" w:history="1">
        <w:r w:rsidR="002321BE" w:rsidRPr="0018591C">
          <w:rPr>
            <w:sz w:val="26"/>
            <w:szCs w:val="26"/>
            <w:lang w:val="ru-RU" w:eastAsia="ru-RU" w:bidi="ar-SA"/>
          </w:rPr>
          <w:t>10. Повышение резкости фотографии.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80" w:tgtFrame="mainwin" w:history="1">
        <w:r w:rsidR="002321BE" w:rsidRPr="0018591C">
          <w:rPr>
            <w:sz w:val="26"/>
            <w:szCs w:val="26"/>
            <w:lang w:val="ru-RU" w:eastAsia="ru-RU" w:bidi="ar-SA"/>
          </w:rPr>
          <w:t>11. Удаление шума с фотографии.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81" w:tgtFrame="mainwin" w:history="1">
        <w:r w:rsidR="00046FE3" w:rsidRPr="0018591C">
          <w:rPr>
            <w:sz w:val="26"/>
            <w:szCs w:val="26"/>
            <w:lang w:val="ru-RU" w:eastAsia="ru-RU" w:bidi="ar-SA"/>
          </w:rPr>
          <w:t>1</w:t>
        </w:r>
        <w:r w:rsidR="002321BE" w:rsidRPr="0018591C">
          <w:rPr>
            <w:sz w:val="26"/>
            <w:szCs w:val="26"/>
            <w:lang w:val="ru-RU" w:eastAsia="ru-RU" w:bidi="ar-SA"/>
          </w:rPr>
          <w:t>2. Ретуширование старых фотографий.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82" w:tgtFrame="mainwin" w:history="1">
        <w:r w:rsidR="002321BE" w:rsidRPr="0018591C">
          <w:rPr>
            <w:sz w:val="26"/>
            <w:szCs w:val="26"/>
            <w:lang w:val="ru-RU" w:eastAsia="ru-RU" w:bidi="ar-SA"/>
          </w:rPr>
          <w:t>13. Использование художественных фильтров.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046FE3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83" w:tgtFrame="mainwin" w:history="1">
        <w:r w:rsidR="002321BE" w:rsidRPr="0018591C">
          <w:rPr>
            <w:sz w:val="26"/>
            <w:szCs w:val="26"/>
            <w:lang w:val="ru-RU" w:eastAsia="ru-RU" w:bidi="ar-SA"/>
          </w:rPr>
          <w:t>14. Рамки для фотографий.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2321BE" w:rsidRPr="0018591C" w:rsidRDefault="00BF541C" w:rsidP="00046FE3">
      <w:pPr>
        <w:pStyle w:val="ab"/>
        <w:ind w:firstLine="0"/>
        <w:rPr>
          <w:sz w:val="26"/>
          <w:szCs w:val="26"/>
          <w:lang w:val="ru-RU" w:eastAsia="ru-RU" w:bidi="ar-SA"/>
        </w:rPr>
      </w:pPr>
      <w:hyperlink r:id="rId84" w:tgtFrame="mainwin" w:history="1">
        <w:r w:rsidR="002321BE" w:rsidRPr="0018591C">
          <w:rPr>
            <w:sz w:val="26"/>
            <w:szCs w:val="26"/>
            <w:lang w:val="ru-RU" w:eastAsia="ru-RU" w:bidi="ar-SA"/>
          </w:rPr>
          <w:t>15. Фоны и текстуры.</w:t>
        </w:r>
      </w:hyperlink>
      <w:r w:rsidR="002321BE" w:rsidRPr="0018591C">
        <w:rPr>
          <w:sz w:val="26"/>
          <w:szCs w:val="26"/>
          <w:lang w:val="ru-RU" w:eastAsia="ru-RU" w:bidi="ar-SA"/>
        </w:rPr>
        <w:t xml:space="preserve"> </w:t>
      </w:r>
    </w:p>
    <w:p w:rsidR="00DA3AA0" w:rsidRDefault="00DA3AA0">
      <w:pPr>
        <w:spacing w:after="200" w:line="276" w:lineRule="auto"/>
        <w:ind w:firstLine="0"/>
        <w:jc w:val="left"/>
        <w:rPr>
          <w:lang w:val="ru-RU" w:eastAsia="ru-RU" w:bidi="ar-SA"/>
        </w:rPr>
      </w:pPr>
      <w:r>
        <w:rPr>
          <w:lang w:val="ru-RU" w:eastAsia="ru-RU" w:bidi="ar-SA"/>
        </w:rPr>
        <w:br w:type="page"/>
      </w:r>
    </w:p>
    <w:p w:rsidR="00046FE3" w:rsidRDefault="00DA3AA0" w:rsidP="00DA3AA0">
      <w:pPr>
        <w:pStyle w:val="1"/>
        <w:rPr>
          <w:lang w:val="ru-RU" w:eastAsia="ru-RU" w:bidi="ar-SA"/>
        </w:rPr>
      </w:pPr>
      <w:r>
        <w:rPr>
          <w:lang w:val="ru-RU" w:eastAsia="ru-RU" w:bidi="ar-SA"/>
        </w:rPr>
        <w:lastRenderedPageBreak/>
        <w:t>Список литературы</w:t>
      </w:r>
    </w:p>
    <w:p w:rsidR="0018591C" w:rsidRPr="0018591C" w:rsidRDefault="0018591C" w:rsidP="0018591C">
      <w:pPr>
        <w:rPr>
          <w:lang w:val="ru-RU" w:eastAsia="ru-RU" w:bidi="ar-SA"/>
        </w:rPr>
      </w:pPr>
    </w:p>
    <w:p w:rsidR="00DA3AA0" w:rsidRPr="0018591C" w:rsidRDefault="00DA3AA0" w:rsidP="00DA3AA0">
      <w:pPr>
        <w:pStyle w:val="ab"/>
        <w:numPr>
          <w:ilvl w:val="0"/>
          <w:numId w:val="15"/>
        </w:numPr>
        <w:rPr>
          <w:sz w:val="26"/>
          <w:szCs w:val="26"/>
          <w:lang w:val="ru-RU" w:eastAsia="ru-RU" w:bidi="ar-SA"/>
        </w:rPr>
      </w:pPr>
      <w:r w:rsidRPr="0018591C">
        <w:rPr>
          <w:sz w:val="26"/>
          <w:szCs w:val="26"/>
          <w:lang w:val="ru-RU" w:eastAsia="ru-RU" w:bidi="ar-SA"/>
        </w:rPr>
        <w:t xml:space="preserve">Алешина, К, </w:t>
      </w:r>
      <w:proofErr w:type="spellStart"/>
      <w:r w:rsidRPr="0018591C">
        <w:rPr>
          <w:sz w:val="26"/>
          <w:szCs w:val="26"/>
          <w:lang w:val="ru-RU" w:eastAsia="ru-RU" w:bidi="ar-SA"/>
        </w:rPr>
        <w:t>Photoshop</w:t>
      </w:r>
      <w:proofErr w:type="spellEnd"/>
      <w:r w:rsidRPr="0018591C">
        <w:rPr>
          <w:sz w:val="26"/>
          <w:szCs w:val="26"/>
          <w:lang w:val="ru-RU" w:eastAsia="ru-RU" w:bidi="ar-SA"/>
        </w:rPr>
        <w:t xml:space="preserve"> CS 3. Новые </w:t>
      </w:r>
      <w:r w:rsidR="0010441A">
        <w:rPr>
          <w:sz w:val="26"/>
          <w:szCs w:val="26"/>
          <w:lang w:val="ru-RU" w:eastAsia="ru-RU" w:bidi="ar-SA"/>
        </w:rPr>
        <w:t>возможности и эффекты (+CD)/ К. </w:t>
      </w:r>
      <w:r w:rsidRPr="0018591C">
        <w:rPr>
          <w:sz w:val="26"/>
          <w:szCs w:val="26"/>
          <w:lang w:val="ru-RU" w:eastAsia="ru-RU" w:bidi="ar-SA"/>
        </w:rPr>
        <w:t xml:space="preserve">Алешина, Т. Волкова. – СПб.: Питер, 2007.  – 192 </w:t>
      </w:r>
      <w:proofErr w:type="gramStart"/>
      <w:r w:rsidRPr="0018591C">
        <w:rPr>
          <w:sz w:val="26"/>
          <w:szCs w:val="26"/>
          <w:lang w:val="ru-RU" w:eastAsia="ru-RU" w:bidi="ar-SA"/>
        </w:rPr>
        <w:t>с</w:t>
      </w:r>
      <w:proofErr w:type="gramEnd"/>
      <w:r w:rsidRPr="0018591C">
        <w:rPr>
          <w:sz w:val="26"/>
          <w:szCs w:val="26"/>
          <w:lang w:val="ru-RU" w:eastAsia="ru-RU" w:bidi="ar-SA"/>
        </w:rPr>
        <w:t>.</w:t>
      </w:r>
    </w:p>
    <w:p w:rsidR="00D26178" w:rsidRPr="0018591C" w:rsidRDefault="00DA3AA0" w:rsidP="00DA3AA0">
      <w:pPr>
        <w:pStyle w:val="ab"/>
        <w:numPr>
          <w:ilvl w:val="0"/>
          <w:numId w:val="15"/>
        </w:numPr>
        <w:rPr>
          <w:sz w:val="26"/>
          <w:szCs w:val="26"/>
          <w:lang w:val="ru-RU" w:eastAsia="ru-RU" w:bidi="ar-SA"/>
        </w:rPr>
      </w:pPr>
      <w:r w:rsidRPr="0018591C">
        <w:rPr>
          <w:sz w:val="26"/>
          <w:szCs w:val="26"/>
          <w:lang w:val="ru-RU" w:eastAsia="ru-RU" w:bidi="ar-SA"/>
        </w:rPr>
        <w:t>Константинов, А, Компьютерна</w:t>
      </w:r>
      <w:r w:rsidR="0010441A">
        <w:rPr>
          <w:sz w:val="26"/>
          <w:szCs w:val="26"/>
          <w:lang w:val="ru-RU" w:eastAsia="ru-RU" w:bidi="ar-SA"/>
        </w:rPr>
        <w:t>я графика. Конспект лекций / А. </w:t>
      </w:r>
      <w:r w:rsidRPr="0018591C">
        <w:rPr>
          <w:sz w:val="26"/>
          <w:szCs w:val="26"/>
          <w:lang w:val="ru-RU" w:eastAsia="ru-RU" w:bidi="ar-SA"/>
        </w:rPr>
        <w:t xml:space="preserve">Константинов. – М.: Феникс, 2006. – 224 </w:t>
      </w:r>
      <w:proofErr w:type="gramStart"/>
      <w:r w:rsidRPr="0018591C">
        <w:rPr>
          <w:sz w:val="26"/>
          <w:szCs w:val="26"/>
          <w:lang w:val="ru-RU" w:eastAsia="ru-RU" w:bidi="ar-SA"/>
        </w:rPr>
        <w:t>с</w:t>
      </w:r>
      <w:proofErr w:type="gramEnd"/>
      <w:r w:rsidRPr="0018591C">
        <w:rPr>
          <w:sz w:val="26"/>
          <w:szCs w:val="26"/>
          <w:lang w:val="ru-RU" w:eastAsia="ru-RU" w:bidi="ar-SA"/>
        </w:rPr>
        <w:t>.</w:t>
      </w:r>
    </w:p>
    <w:p w:rsidR="00DA3AA0" w:rsidRPr="0018591C" w:rsidRDefault="00DA3AA0" w:rsidP="00DA3AA0">
      <w:pPr>
        <w:pStyle w:val="ab"/>
        <w:numPr>
          <w:ilvl w:val="0"/>
          <w:numId w:val="15"/>
        </w:numPr>
        <w:rPr>
          <w:sz w:val="26"/>
          <w:szCs w:val="26"/>
          <w:lang w:val="ru-RU" w:eastAsia="ru-RU" w:bidi="ar-SA"/>
        </w:rPr>
      </w:pPr>
      <w:r w:rsidRPr="0018591C">
        <w:rPr>
          <w:sz w:val="26"/>
          <w:szCs w:val="26"/>
          <w:lang w:val="ru-RU" w:eastAsia="ru-RU" w:bidi="ar-SA"/>
        </w:rPr>
        <w:t>Электронное учебное пособие «Компьютерная графика»</w:t>
      </w:r>
    </w:p>
    <w:sectPr w:rsidR="00DA3AA0" w:rsidRPr="0018591C" w:rsidSect="008521D0">
      <w:footerReference w:type="default" r:id="rId85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28" w:rsidRDefault="00EC4828" w:rsidP="00046FE3">
      <w:pPr>
        <w:spacing w:line="240" w:lineRule="auto"/>
      </w:pPr>
      <w:r>
        <w:separator/>
      </w:r>
    </w:p>
  </w:endnote>
  <w:endnote w:type="continuationSeparator" w:id="0">
    <w:p w:rsidR="00EC4828" w:rsidRDefault="00EC4828" w:rsidP="00046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84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5E40" w:rsidRPr="00465E40" w:rsidRDefault="00BF541C" w:rsidP="00465E40">
        <w:pPr>
          <w:pStyle w:val="af8"/>
          <w:jc w:val="right"/>
          <w:rPr>
            <w:sz w:val="24"/>
            <w:szCs w:val="24"/>
          </w:rPr>
        </w:pPr>
        <w:r w:rsidRPr="00465E40">
          <w:rPr>
            <w:sz w:val="24"/>
            <w:szCs w:val="24"/>
          </w:rPr>
          <w:fldChar w:fldCharType="begin"/>
        </w:r>
        <w:r w:rsidR="00465E40" w:rsidRPr="00465E40">
          <w:rPr>
            <w:sz w:val="24"/>
            <w:szCs w:val="24"/>
          </w:rPr>
          <w:instrText xml:space="preserve"> PAGE   \* MERGEFORMAT </w:instrText>
        </w:r>
        <w:r w:rsidRPr="00465E40">
          <w:rPr>
            <w:sz w:val="24"/>
            <w:szCs w:val="24"/>
          </w:rPr>
          <w:fldChar w:fldCharType="separate"/>
        </w:r>
        <w:r w:rsidR="0010441A">
          <w:rPr>
            <w:noProof/>
            <w:sz w:val="24"/>
            <w:szCs w:val="24"/>
          </w:rPr>
          <w:t>2</w:t>
        </w:r>
        <w:r w:rsidRPr="00465E4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28" w:rsidRDefault="00EC4828" w:rsidP="00046FE3">
      <w:pPr>
        <w:spacing w:line="240" w:lineRule="auto"/>
      </w:pPr>
      <w:r>
        <w:separator/>
      </w:r>
    </w:p>
  </w:footnote>
  <w:footnote w:type="continuationSeparator" w:id="0">
    <w:p w:rsidR="00EC4828" w:rsidRDefault="00EC4828" w:rsidP="00046F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0A2"/>
    <w:multiLevelType w:val="multilevel"/>
    <w:tmpl w:val="F53EEE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AC36740"/>
    <w:multiLevelType w:val="multilevel"/>
    <w:tmpl w:val="8A16E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B00AB1"/>
    <w:multiLevelType w:val="multilevel"/>
    <w:tmpl w:val="8EF03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701B23"/>
    <w:multiLevelType w:val="multilevel"/>
    <w:tmpl w:val="652EF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213AD7"/>
    <w:multiLevelType w:val="multilevel"/>
    <w:tmpl w:val="18640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EED7FF2"/>
    <w:multiLevelType w:val="multilevel"/>
    <w:tmpl w:val="73E6BE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AD0610"/>
    <w:multiLevelType w:val="multilevel"/>
    <w:tmpl w:val="8DE61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ECF4FEC"/>
    <w:multiLevelType w:val="multilevel"/>
    <w:tmpl w:val="9F285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F8C2A98"/>
    <w:multiLevelType w:val="multilevel"/>
    <w:tmpl w:val="68F4F4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D131083"/>
    <w:multiLevelType w:val="multilevel"/>
    <w:tmpl w:val="2CB20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305351D"/>
    <w:multiLevelType w:val="hybridMultilevel"/>
    <w:tmpl w:val="C7F80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B0DCC"/>
    <w:multiLevelType w:val="multilevel"/>
    <w:tmpl w:val="04F43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C066B50"/>
    <w:multiLevelType w:val="multilevel"/>
    <w:tmpl w:val="79D2E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BD733FF"/>
    <w:multiLevelType w:val="multilevel"/>
    <w:tmpl w:val="EC5AF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5F7F"/>
    <w:rsid w:val="000347C2"/>
    <w:rsid w:val="00046FE3"/>
    <w:rsid w:val="0005764E"/>
    <w:rsid w:val="00076C86"/>
    <w:rsid w:val="0010441A"/>
    <w:rsid w:val="0018591C"/>
    <w:rsid w:val="001B2871"/>
    <w:rsid w:val="001C1A55"/>
    <w:rsid w:val="001D000C"/>
    <w:rsid w:val="001F735C"/>
    <w:rsid w:val="002004CF"/>
    <w:rsid w:val="00222DBC"/>
    <w:rsid w:val="002321BE"/>
    <w:rsid w:val="002902C4"/>
    <w:rsid w:val="002E5E4C"/>
    <w:rsid w:val="00423561"/>
    <w:rsid w:val="00436ECD"/>
    <w:rsid w:val="004627D8"/>
    <w:rsid w:val="00465E40"/>
    <w:rsid w:val="00496177"/>
    <w:rsid w:val="004B774E"/>
    <w:rsid w:val="004D0C01"/>
    <w:rsid w:val="004E5EC8"/>
    <w:rsid w:val="00526B49"/>
    <w:rsid w:val="00541155"/>
    <w:rsid w:val="005546AD"/>
    <w:rsid w:val="00596778"/>
    <w:rsid w:val="006111D9"/>
    <w:rsid w:val="00693C64"/>
    <w:rsid w:val="00721942"/>
    <w:rsid w:val="00731EF2"/>
    <w:rsid w:val="00772E5D"/>
    <w:rsid w:val="007A2F62"/>
    <w:rsid w:val="007F5D01"/>
    <w:rsid w:val="008521D0"/>
    <w:rsid w:val="00894984"/>
    <w:rsid w:val="0091070B"/>
    <w:rsid w:val="0092597A"/>
    <w:rsid w:val="00960E2E"/>
    <w:rsid w:val="00974625"/>
    <w:rsid w:val="009B0400"/>
    <w:rsid w:val="009C3590"/>
    <w:rsid w:val="00A66650"/>
    <w:rsid w:val="00B06216"/>
    <w:rsid w:val="00B46834"/>
    <w:rsid w:val="00B75B35"/>
    <w:rsid w:val="00B82B31"/>
    <w:rsid w:val="00B90EA2"/>
    <w:rsid w:val="00B9487D"/>
    <w:rsid w:val="00B9698F"/>
    <w:rsid w:val="00BC728A"/>
    <w:rsid w:val="00BF541C"/>
    <w:rsid w:val="00C37A83"/>
    <w:rsid w:val="00C73ABF"/>
    <w:rsid w:val="00C97016"/>
    <w:rsid w:val="00CC6616"/>
    <w:rsid w:val="00D11F9A"/>
    <w:rsid w:val="00D20D9C"/>
    <w:rsid w:val="00D26178"/>
    <w:rsid w:val="00D76EDC"/>
    <w:rsid w:val="00DA3AA0"/>
    <w:rsid w:val="00E25F12"/>
    <w:rsid w:val="00E85F7F"/>
    <w:rsid w:val="00E95CE0"/>
    <w:rsid w:val="00EC4828"/>
    <w:rsid w:val="00F167CF"/>
    <w:rsid w:val="00F205B7"/>
    <w:rsid w:val="00F4700D"/>
    <w:rsid w:val="00F667E0"/>
    <w:rsid w:val="00F70524"/>
    <w:rsid w:val="00F71936"/>
    <w:rsid w:val="00F90DAF"/>
    <w:rsid w:val="00F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05B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2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2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2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2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2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B7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06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2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2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062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062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062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062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062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06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06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B062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062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6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6216"/>
    <w:rPr>
      <w:b/>
      <w:bCs/>
    </w:rPr>
  </w:style>
  <w:style w:type="character" w:styleId="a9">
    <w:name w:val="Emphasis"/>
    <w:basedOn w:val="a0"/>
    <w:uiPriority w:val="20"/>
    <w:qFormat/>
    <w:rsid w:val="00B06216"/>
    <w:rPr>
      <w:i/>
      <w:iCs/>
    </w:rPr>
  </w:style>
  <w:style w:type="paragraph" w:styleId="aa">
    <w:name w:val="No Spacing"/>
    <w:uiPriority w:val="1"/>
    <w:qFormat/>
    <w:rsid w:val="00B062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62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62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2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062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062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062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062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062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062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062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6216"/>
    <w:pPr>
      <w:outlineLvl w:val="9"/>
    </w:pPr>
  </w:style>
  <w:style w:type="character" w:styleId="af4">
    <w:name w:val="Hyperlink"/>
    <w:basedOn w:val="a0"/>
    <w:uiPriority w:val="99"/>
    <w:semiHidden/>
    <w:unhideWhenUsed/>
    <w:rsid w:val="00E85F7F"/>
    <w:rPr>
      <w:strike w:val="0"/>
      <w:dstrike w:val="0"/>
      <w:color w:val="0F6FB9"/>
      <w:u w:val="none"/>
      <w:effect w:val="none"/>
    </w:rPr>
  </w:style>
  <w:style w:type="paragraph" w:customStyle="1" w:styleId="11">
    <w:name w:val="стиль1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3">
    <w:name w:val="стиль2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sz w:val="5"/>
      <w:szCs w:val="5"/>
      <w:lang w:val="ru-RU" w:eastAsia="ru-RU" w:bidi="ar-SA"/>
    </w:rPr>
  </w:style>
  <w:style w:type="paragraph" w:customStyle="1" w:styleId="41">
    <w:name w:val="стиль4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1"/>
      <w:szCs w:val="11"/>
      <w:lang w:val="ru-RU" w:eastAsia="ru-RU" w:bidi="ar-SA"/>
    </w:rPr>
  </w:style>
  <w:style w:type="paragraph" w:customStyle="1" w:styleId="61">
    <w:name w:val="стиль6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8"/>
      <w:szCs w:val="8"/>
      <w:lang w:val="ru-RU" w:eastAsia="ru-RU" w:bidi="ar-SA"/>
    </w:rPr>
  </w:style>
  <w:style w:type="paragraph" w:customStyle="1" w:styleId="81">
    <w:name w:val="стиль8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2"/>
      <w:szCs w:val="12"/>
      <w:lang w:val="ru-RU" w:eastAsia="ru-RU" w:bidi="ar-SA"/>
    </w:rPr>
  </w:style>
  <w:style w:type="paragraph" w:customStyle="1" w:styleId="100">
    <w:name w:val="стиль10"/>
    <w:basedOn w:val="a"/>
    <w:rsid w:val="00E85F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9"/>
      <w:szCs w:val="9"/>
      <w:lang w:val="ru-RU" w:eastAsia="ru-RU" w:bidi="ar-SA"/>
    </w:rPr>
  </w:style>
  <w:style w:type="table" w:styleId="af5">
    <w:name w:val="Table Grid"/>
    <w:basedOn w:val="a1"/>
    <w:uiPriority w:val="59"/>
    <w:rsid w:val="0052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46FE3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46FE3"/>
    <w:rPr>
      <w:rFonts w:ascii="Times New Roman" w:hAnsi="Times New Roman"/>
      <w:sz w:val="28"/>
    </w:rPr>
  </w:style>
  <w:style w:type="paragraph" w:styleId="af8">
    <w:name w:val="footer"/>
    <w:basedOn w:val="a"/>
    <w:link w:val="af9"/>
    <w:uiPriority w:val="99"/>
    <w:unhideWhenUsed/>
    <w:rsid w:val="00046FE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46FE3"/>
    <w:rPr>
      <w:rFonts w:ascii="Times New Roman" w:hAnsi="Times New Roman"/>
      <w:sz w:val="28"/>
    </w:rPr>
  </w:style>
  <w:style w:type="paragraph" w:styleId="afa">
    <w:name w:val="Balloon Text"/>
    <w:basedOn w:val="a"/>
    <w:link w:val="afb"/>
    <w:uiPriority w:val="99"/>
    <w:semiHidden/>
    <w:unhideWhenUsed/>
    <w:rsid w:val="00046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4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9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9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7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4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7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3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4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3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2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2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3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9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3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4;&#1086;&#1089;&#1090;&#1086;&#1081;&#1085;&#1086;\&#1044;&#1086;&#1089;&#1090;&#1086;&#1081;&#1085;&#1086;\CompGraf\ps\r1\theme6\index.html" TargetMode="External"/><Relationship Id="rId18" Type="http://schemas.openxmlformats.org/officeDocument/2006/relationships/hyperlink" Target="file:///D:\&#1044;&#1086;&#1089;&#1090;&#1086;&#1081;&#1085;&#1086;\&#1044;&#1086;&#1089;&#1090;&#1086;&#1081;&#1085;&#1086;\CompGraf\ps\r2\theme4\index.html" TargetMode="External"/><Relationship Id="rId26" Type="http://schemas.openxmlformats.org/officeDocument/2006/relationships/hyperlink" Target="file:///D:\&#1044;&#1086;&#1089;&#1090;&#1086;&#1081;&#1085;&#1086;\&#1044;&#1086;&#1089;&#1090;&#1086;&#1081;&#1085;&#1086;\CompGraf\ps\r3\theme7\index.html" TargetMode="External"/><Relationship Id="rId39" Type="http://schemas.openxmlformats.org/officeDocument/2006/relationships/hyperlink" Target="file:///D:\&#1044;&#1086;&#1089;&#1090;&#1086;&#1081;&#1085;&#1086;\&#1044;&#1086;&#1089;&#1090;&#1086;&#1081;&#1085;&#1086;\CompGraf\ps\r5\theme4\index.html" TargetMode="External"/><Relationship Id="rId21" Type="http://schemas.openxmlformats.org/officeDocument/2006/relationships/hyperlink" Target="file:///D:\&#1044;&#1086;&#1089;&#1090;&#1086;&#1081;&#1085;&#1086;\&#1044;&#1086;&#1089;&#1090;&#1086;&#1081;&#1085;&#1086;\CompGraf\ps\r3\theme2\index.html" TargetMode="External"/><Relationship Id="rId34" Type="http://schemas.openxmlformats.org/officeDocument/2006/relationships/hyperlink" Target="file:///D:\&#1044;&#1086;&#1089;&#1090;&#1086;&#1081;&#1085;&#1086;\&#1044;&#1086;&#1089;&#1090;&#1086;&#1081;&#1085;&#1086;\CompGraf\ps\r4\theme7\index.html" TargetMode="External"/><Relationship Id="rId42" Type="http://schemas.openxmlformats.org/officeDocument/2006/relationships/hyperlink" Target="file:///D:\&#1044;&#1086;&#1089;&#1090;&#1086;&#1081;&#1085;&#1086;\&#1044;&#1086;&#1089;&#1090;&#1086;&#1081;&#1085;&#1086;\CompGraf\ps\r5\theme7\index.html" TargetMode="External"/><Relationship Id="rId47" Type="http://schemas.openxmlformats.org/officeDocument/2006/relationships/hyperlink" Target="file:///D:\&#1044;&#1086;&#1089;&#1090;&#1086;&#1081;&#1085;&#1086;\&#1044;&#1086;&#1089;&#1090;&#1086;&#1081;&#1085;&#1086;\CompGraf\ps\r6\theme4\index.html" TargetMode="External"/><Relationship Id="rId50" Type="http://schemas.openxmlformats.org/officeDocument/2006/relationships/hyperlink" Target="file:///D:\&#1044;&#1086;&#1089;&#1090;&#1086;&#1081;&#1085;&#1086;\&#1044;&#1086;&#1089;&#1090;&#1086;&#1081;&#1085;&#1086;\CompGraf\ps\r7\theme2\index.html" TargetMode="External"/><Relationship Id="rId55" Type="http://schemas.openxmlformats.org/officeDocument/2006/relationships/hyperlink" Target="file:///D:\&#1044;&#1086;&#1089;&#1090;&#1086;&#1081;&#1085;&#1086;\&#1044;&#1086;&#1089;&#1090;&#1086;&#1081;&#1085;&#1086;\CompGraf\ps\r8\index.html" TargetMode="External"/><Relationship Id="rId63" Type="http://schemas.openxmlformats.org/officeDocument/2006/relationships/hyperlink" Target="file:///D:\&#1044;&#1086;&#1089;&#1090;&#1086;&#1081;&#1085;&#1086;\&#1044;&#1086;&#1089;&#1090;&#1086;&#1081;&#1085;&#1086;\CompGraf\ps\r9\index.html" TargetMode="External"/><Relationship Id="rId68" Type="http://schemas.openxmlformats.org/officeDocument/2006/relationships/hyperlink" Target="file:///D:\&#1044;&#1086;&#1089;&#1090;&#1086;&#1081;&#1085;&#1086;\&#1044;&#1086;&#1089;&#1090;&#1086;&#1081;&#1085;&#1086;\CompGraf\ps\r10\theme2\index.html" TargetMode="External"/><Relationship Id="rId76" Type="http://schemas.openxmlformats.org/officeDocument/2006/relationships/hyperlink" Target="file:///D:\&#1044;&#1086;&#1089;&#1090;&#1086;&#1081;&#1085;&#1086;\&#1044;&#1086;&#1089;&#1090;&#1086;&#1081;&#1085;&#1086;\CompGraf\ps\l7\lab7.html" TargetMode="External"/><Relationship Id="rId84" Type="http://schemas.openxmlformats.org/officeDocument/2006/relationships/hyperlink" Target="file:///D:\&#1044;&#1086;&#1089;&#1090;&#1086;&#1081;&#1085;&#1086;\&#1044;&#1086;&#1089;&#1090;&#1086;&#1081;&#1085;&#1086;\CompGraf\ps\l15\lab15.html" TargetMode="External"/><Relationship Id="rId7" Type="http://schemas.openxmlformats.org/officeDocument/2006/relationships/hyperlink" Target="file:///D:\&#1044;&#1086;&#1089;&#1090;&#1086;&#1081;&#1085;&#1086;\&#1044;&#1086;&#1089;&#1090;&#1086;&#1081;&#1085;&#1086;\CompGraf\ps\r1\index.html" TargetMode="External"/><Relationship Id="rId71" Type="http://schemas.openxmlformats.org/officeDocument/2006/relationships/hyperlink" Target="file:///D:\&#1044;&#1086;&#1089;&#1090;&#1086;&#1081;&#1085;&#1086;\&#1044;&#1086;&#1089;&#1090;&#1086;&#1081;&#1085;&#1086;\CompGraf\ps\l2\lab2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86;&#1089;&#1090;&#1086;&#1081;&#1085;&#1086;\&#1044;&#1086;&#1089;&#1090;&#1086;&#1081;&#1085;&#1086;\CompGraf\ps\r2\theme2\index.html" TargetMode="External"/><Relationship Id="rId29" Type="http://schemas.openxmlformats.org/officeDocument/2006/relationships/hyperlink" Target="file:///D:\&#1044;&#1086;&#1089;&#1090;&#1086;&#1081;&#1085;&#1086;\&#1044;&#1086;&#1089;&#1090;&#1086;&#1081;&#1085;&#1086;\CompGraf\ps\r4\theme2\index.html" TargetMode="External"/><Relationship Id="rId11" Type="http://schemas.openxmlformats.org/officeDocument/2006/relationships/hyperlink" Target="file:///D:\&#1044;&#1086;&#1089;&#1090;&#1086;&#1081;&#1085;&#1086;\&#1044;&#1086;&#1089;&#1090;&#1086;&#1081;&#1085;&#1086;\CompGraf\ps\r1\theme4\index.html" TargetMode="External"/><Relationship Id="rId24" Type="http://schemas.openxmlformats.org/officeDocument/2006/relationships/hyperlink" Target="file:///D:\&#1044;&#1086;&#1089;&#1090;&#1086;&#1081;&#1085;&#1086;\&#1044;&#1086;&#1089;&#1090;&#1086;&#1081;&#1085;&#1086;\CompGraf\ps\r3\theme5\index.html" TargetMode="External"/><Relationship Id="rId32" Type="http://schemas.openxmlformats.org/officeDocument/2006/relationships/hyperlink" Target="file:///D:\&#1044;&#1086;&#1089;&#1090;&#1086;&#1081;&#1085;&#1086;\&#1044;&#1086;&#1089;&#1090;&#1086;&#1081;&#1085;&#1086;\CompGraf\ps\r4\theme5\index.html" TargetMode="External"/><Relationship Id="rId37" Type="http://schemas.openxmlformats.org/officeDocument/2006/relationships/hyperlink" Target="file:///D:\&#1044;&#1086;&#1089;&#1090;&#1086;&#1081;&#1085;&#1086;\&#1044;&#1086;&#1089;&#1090;&#1086;&#1081;&#1085;&#1086;\CompGraf\ps\r5\theme2\index.html" TargetMode="External"/><Relationship Id="rId40" Type="http://schemas.openxmlformats.org/officeDocument/2006/relationships/hyperlink" Target="file:///D:\&#1044;&#1086;&#1089;&#1090;&#1086;&#1081;&#1085;&#1086;\&#1044;&#1086;&#1089;&#1090;&#1086;&#1081;&#1085;&#1086;\CompGraf\ps\r5\theme5\index.html" TargetMode="External"/><Relationship Id="rId45" Type="http://schemas.openxmlformats.org/officeDocument/2006/relationships/hyperlink" Target="file:///D:\&#1044;&#1086;&#1089;&#1090;&#1086;&#1081;&#1085;&#1086;\&#1044;&#1086;&#1089;&#1090;&#1086;&#1081;&#1085;&#1086;\CompGraf\ps\r6\theme2\index.html" TargetMode="External"/><Relationship Id="rId53" Type="http://schemas.openxmlformats.org/officeDocument/2006/relationships/hyperlink" Target="file:///D:\&#1044;&#1086;&#1089;&#1090;&#1086;&#1081;&#1085;&#1086;\&#1044;&#1086;&#1089;&#1090;&#1086;&#1081;&#1085;&#1086;\CompGraf\ps\r7\theme5\index.html" TargetMode="External"/><Relationship Id="rId58" Type="http://schemas.openxmlformats.org/officeDocument/2006/relationships/hyperlink" Target="file:///D:\&#1044;&#1086;&#1089;&#1090;&#1086;&#1081;&#1085;&#1086;\&#1044;&#1086;&#1089;&#1090;&#1086;&#1081;&#1085;&#1086;\CompGraf\ps\r8\theme3\index.html" TargetMode="External"/><Relationship Id="rId66" Type="http://schemas.openxmlformats.org/officeDocument/2006/relationships/hyperlink" Target="file:///D:\&#1044;&#1086;&#1089;&#1090;&#1086;&#1081;&#1085;&#1086;\&#1044;&#1086;&#1089;&#1090;&#1086;&#1081;&#1085;&#1086;\CompGraf\ps\r10\index.html" TargetMode="External"/><Relationship Id="rId74" Type="http://schemas.openxmlformats.org/officeDocument/2006/relationships/hyperlink" Target="file:///D:\&#1044;&#1086;&#1089;&#1090;&#1086;&#1081;&#1085;&#1086;\&#1044;&#1086;&#1089;&#1090;&#1086;&#1081;&#1085;&#1086;\CompGraf\ps\l5\lab5.html" TargetMode="External"/><Relationship Id="rId79" Type="http://schemas.openxmlformats.org/officeDocument/2006/relationships/hyperlink" Target="file:///D:\&#1044;&#1086;&#1089;&#1090;&#1086;&#1081;&#1085;&#1086;\&#1044;&#1086;&#1089;&#1090;&#1086;&#1081;&#1085;&#1086;\CompGraf\ps\l10\lab10.html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D:\&#1044;&#1086;&#1089;&#1090;&#1086;&#1081;&#1085;&#1086;\&#1044;&#1086;&#1089;&#1090;&#1086;&#1081;&#1085;&#1086;\CompGraf\ps\r8\theme6\index.html" TargetMode="External"/><Relationship Id="rId82" Type="http://schemas.openxmlformats.org/officeDocument/2006/relationships/hyperlink" Target="file:///D:\&#1044;&#1086;&#1089;&#1090;&#1086;&#1081;&#1085;&#1086;\&#1044;&#1086;&#1089;&#1090;&#1086;&#1081;&#1085;&#1086;\CompGraf\ps\l13\lab13.html" TargetMode="External"/><Relationship Id="rId19" Type="http://schemas.openxmlformats.org/officeDocument/2006/relationships/hyperlink" Target="file:///D:\&#1044;&#1086;&#1089;&#1090;&#1086;&#1081;&#1085;&#1086;\&#1044;&#1086;&#1089;&#1090;&#1086;&#1081;&#1085;&#1086;\CompGraf\ps\r3\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9;&#1090;&#1086;&#1081;&#1085;&#1086;\&#1044;&#1086;&#1089;&#1090;&#1086;&#1081;&#1085;&#1086;\CompGraf\ps\r1\theme2\index.html" TargetMode="External"/><Relationship Id="rId14" Type="http://schemas.openxmlformats.org/officeDocument/2006/relationships/hyperlink" Target="file:///D:\&#1044;&#1086;&#1089;&#1090;&#1086;&#1081;&#1085;&#1086;\&#1044;&#1086;&#1089;&#1090;&#1086;&#1081;&#1085;&#1086;\CompGraf\ps\r2\index.html" TargetMode="External"/><Relationship Id="rId22" Type="http://schemas.openxmlformats.org/officeDocument/2006/relationships/hyperlink" Target="file:///D:\&#1044;&#1086;&#1089;&#1090;&#1086;&#1081;&#1085;&#1086;\&#1044;&#1086;&#1089;&#1090;&#1086;&#1081;&#1085;&#1086;\CompGraf\ps\r3\theme3\index.html" TargetMode="External"/><Relationship Id="rId27" Type="http://schemas.openxmlformats.org/officeDocument/2006/relationships/hyperlink" Target="file:///D:\&#1044;&#1086;&#1089;&#1090;&#1086;&#1081;&#1085;&#1086;\&#1044;&#1086;&#1089;&#1090;&#1086;&#1081;&#1085;&#1086;\CompGraf\ps\r4\index.html" TargetMode="External"/><Relationship Id="rId30" Type="http://schemas.openxmlformats.org/officeDocument/2006/relationships/hyperlink" Target="file:///D:\&#1044;&#1086;&#1089;&#1090;&#1086;&#1081;&#1085;&#1086;\&#1044;&#1086;&#1089;&#1090;&#1086;&#1081;&#1085;&#1086;\CompGraf\ps\r4\theme3\index.html" TargetMode="External"/><Relationship Id="rId35" Type="http://schemas.openxmlformats.org/officeDocument/2006/relationships/hyperlink" Target="file:///D:\&#1044;&#1086;&#1089;&#1090;&#1086;&#1081;&#1085;&#1086;\&#1044;&#1086;&#1089;&#1090;&#1086;&#1081;&#1085;&#1086;\CompGraf\ps\r5\index.html" TargetMode="External"/><Relationship Id="rId43" Type="http://schemas.openxmlformats.org/officeDocument/2006/relationships/hyperlink" Target="file:///D:\&#1044;&#1086;&#1089;&#1090;&#1086;&#1081;&#1085;&#1086;\&#1044;&#1086;&#1089;&#1090;&#1086;&#1081;&#1085;&#1086;\CompGraf\ps\r6\index.html" TargetMode="External"/><Relationship Id="rId48" Type="http://schemas.openxmlformats.org/officeDocument/2006/relationships/hyperlink" Target="file:///D:\&#1044;&#1086;&#1089;&#1090;&#1086;&#1081;&#1085;&#1086;\&#1044;&#1086;&#1089;&#1090;&#1086;&#1081;&#1085;&#1086;\CompGraf\ps\r7\index.html" TargetMode="External"/><Relationship Id="rId56" Type="http://schemas.openxmlformats.org/officeDocument/2006/relationships/hyperlink" Target="file:///D:\&#1044;&#1086;&#1089;&#1090;&#1086;&#1081;&#1085;&#1086;\&#1044;&#1086;&#1089;&#1090;&#1086;&#1081;&#1085;&#1086;\CompGraf\ps\r8\theme1\index.html" TargetMode="External"/><Relationship Id="rId64" Type="http://schemas.openxmlformats.org/officeDocument/2006/relationships/hyperlink" Target="file:///D:\&#1044;&#1086;&#1089;&#1090;&#1086;&#1081;&#1085;&#1086;\&#1044;&#1086;&#1089;&#1090;&#1086;&#1081;&#1085;&#1086;\CompGraf\ps\r9\theme1\index.html" TargetMode="External"/><Relationship Id="rId69" Type="http://schemas.openxmlformats.org/officeDocument/2006/relationships/hyperlink" Target="file:///D:\&#1044;&#1086;&#1089;&#1090;&#1086;&#1081;&#1085;&#1086;\&#1044;&#1086;&#1089;&#1090;&#1086;&#1081;&#1085;&#1086;\CompGraf\ps\r10\theme3\index.html" TargetMode="External"/><Relationship Id="rId77" Type="http://schemas.openxmlformats.org/officeDocument/2006/relationships/hyperlink" Target="file:///D:\&#1044;&#1086;&#1089;&#1090;&#1086;&#1081;&#1085;&#1086;\&#1044;&#1086;&#1089;&#1090;&#1086;&#1081;&#1085;&#1086;\CompGraf\ps\l8\lab8.html" TargetMode="External"/><Relationship Id="rId8" Type="http://schemas.openxmlformats.org/officeDocument/2006/relationships/hyperlink" Target="file:///D:\&#1044;&#1086;&#1089;&#1090;&#1086;&#1081;&#1085;&#1086;\&#1044;&#1086;&#1089;&#1090;&#1086;&#1081;&#1085;&#1086;\CompGraf\ps\r1\theme1\index.html" TargetMode="External"/><Relationship Id="rId51" Type="http://schemas.openxmlformats.org/officeDocument/2006/relationships/hyperlink" Target="file:///D:\&#1044;&#1086;&#1089;&#1090;&#1086;&#1081;&#1085;&#1086;\&#1044;&#1086;&#1089;&#1090;&#1086;&#1081;&#1085;&#1086;\CompGraf\ps\r7\theme3\index.html" TargetMode="External"/><Relationship Id="rId72" Type="http://schemas.openxmlformats.org/officeDocument/2006/relationships/hyperlink" Target="file:///D:\&#1044;&#1086;&#1089;&#1090;&#1086;&#1081;&#1085;&#1086;\&#1044;&#1086;&#1089;&#1090;&#1086;&#1081;&#1085;&#1086;\CompGraf\ps\l3\lab3.html" TargetMode="External"/><Relationship Id="rId80" Type="http://schemas.openxmlformats.org/officeDocument/2006/relationships/hyperlink" Target="file:///D:\&#1044;&#1086;&#1089;&#1090;&#1086;&#1081;&#1085;&#1086;\&#1044;&#1086;&#1089;&#1090;&#1086;&#1081;&#1085;&#1086;\CompGraf\ps\l11\lab11.html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file:///D:\&#1044;&#1086;&#1089;&#1090;&#1086;&#1081;&#1085;&#1086;\&#1044;&#1086;&#1089;&#1090;&#1086;&#1081;&#1085;&#1086;\CompGraf\ps\r1\theme5\index.html" TargetMode="External"/><Relationship Id="rId17" Type="http://schemas.openxmlformats.org/officeDocument/2006/relationships/hyperlink" Target="file:///D:\&#1044;&#1086;&#1089;&#1090;&#1086;&#1081;&#1085;&#1086;\&#1044;&#1086;&#1089;&#1090;&#1086;&#1081;&#1085;&#1086;\CompGraf\ps\r2\theme3\index.html" TargetMode="External"/><Relationship Id="rId25" Type="http://schemas.openxmlformats.org/officeDocument/2006/relationships/hyperlink" Target="file:///D:\&#1044;&#1086;&#1089;&#1090;&#1086;&#1081;&#1085;&#1086;\&#1044;&#1086;&#1089;&#1090;&#1086;&#1081;&#1085;&#1086;\CompGraf\ps\r3\theme6\index.html" TargetMode="External"/><Relationship Id="rId33" Type="http://schemas.openxmlformats.org/officeDocument/2006/relationships/hyperlink" Target="file:///D:\&#1044;&#1086;&#1089;&#1090;&#1086;&#1081;&#1085;&#1086;\&#1044;&#1086;&#1089;&#1090;&#1086;&#1081;&#1085;&#1086;\CompGraf\ps\r4\theme6\index.html" TargetMode="External"/><Relationship Id="rId38" Type="http://schemas.openxmlformats.org/officeDocument/2006/relationships/hyperlink" Target="file:///D:\&#1044;&#1086;&#1089;&#1090;&#1086;&#1081;&#1085;&#1086;\&#1044;&#1086;&#1089;&#1090;&#1086;&#1081;&#1085;&#1086;\CompGraf\ps\r5\theme3\index.html" TargetMode="External"/><Relationship Id="rId46" Type="http://schemas.openxmlformats.org/officeDocument/2006/relationships/hyperlink" Target="file:///D:\&#1044;&#1086;&#1089;&#1090;&#1086;&#1081;&#1085;&#1086;\&#1044;&#1086;&#1089;&#1090;&#1086;&#1081;&#1085;&#1086;\CompGraf\ps\r6\theme3\index.html" TargetMode="External"/><Relationship Id="rId59" Type="http://schemas.openxmlformats.org/officeDocument/2006/relationships/hyperlink" Target="file:///D:\&#1044;&#1086;&#1089;&#1090;&#1086;&#1081;&#1085;&#1086;\&#1044;&#1086;&#1089;&#1090;&#1086;&#1081;&#1085;&#1086;\CompGraf\ps\r8\theme4\index.html" TargetMode="External"/><Relationship Id="rId67" Type="http://schemas.openxmlformats.org/officeDocument/2006/relationships/hyperlink" Target="file:///D:\&#1044;&#1086;&#1089;&#1090;&#1086;&#1081;&#1085;&#1086;\&#1044;&#1086;&#1089;&#1090;&#1086;&#1081;&#1085;&#1086;\CompGraf\ps\r10\theme1\index.html" TargetMode="External"/><Relationship Id="rId20" Type="http://schemas.openxmlformats.org/officeDocument/2006/relationships/hyperlink" Target="file:///D:\&#1044;&#1086;&#1089;&#1090;&#1086;&#1081;&#1085;&#1086;\&#1044;&#1086;&#1089;&#1090;&#1086;&#1081;&#1085;&#1086;\CompGraf\ps\r3\theme1\index.html" TargetMode="External"/><Relationship Id="rId41" Type="http://schemas.openxmlformats.org/officeDocument/2006/relationships/hyperlink" Target="file:///D:\&#1044;&#1086;&#1089;&#1090;&#1086;&#1081;&#1085;&#1086;\&#1044;&#1086;&#1089;&#1090;&#1086;&#1081;&#1085;&#1086;\CompGraf\ps\r5\theme6\index.html" TargetMode="External"/><Relationship Id="rId54" Type="http://schemas.openxmlformats.org/officeDocument/2006/relationships/hyperlink" Target="file:///D:\&#1044;&#1086;&#1089;&#1090;&#1086;&#1081;&#1085;&#1086;\&#1044;&#1086;&#1089;&#1090;&#1086;&#1081;&#1085;&#1086;\CompGraf\ps\r7\theme6\index.html" TargetMode="External"/><Relationship Id="rId62" Type="http://schemas.openxmlformats.org/officeDocument/2006/relationships/hyperlink" Target="file:///D:\&#1044;&#1086;&#1089;&#1090;&#1086;&#1081;&#1085;&#1086;\&#1044;&#1086;&#1089;&#1090;&#1086;&#1081;&#1085;&#1086;\CompGraf\ps\r8\theme7\index.html" TargetMode="External"/><Relationship Id="rId70" Type="http://schemas.openxmlformats.org/officeDocument/2006/relationships/hyperlink" Target="file:///D:\&#1044;&#1086;&#1089;&#1090;&#1086;&#1081;&#1085;&#1086;\&#1044;&#1086;&#1089;&#1090;&#1086;&#1081;&#1085;&#1086;\CompGraf\ps\l1\lab1.html" TargetMode="External"/><Relationship Id="rId75" Type="http://schemas.openxmlformats.org/officeDocument/2006/relationships/hyperlink" Target="file:///D:\&#1044;&#1086;&#1089;&#1090;&#1086;&#1081;&#1085;&#1086;\&#1044;&#1086;&#1089;&#1090;&#1086;&#1081;&#1085;&#1086;\CompGraf\ps\l6\lab6.html" TargetMode="External"/><Relationship Id="rId83" Type="http://schemas.openxmlformats.org/officeDocument/2006/relationships/hyperlink" Target="file:///D:\&#1044;&#1086;&#1089;&#1090;&#1086;&#1081;&#1085;&#1086;\&#1044;&#1086;&#1089;&#1090;&#1086;&#1081;&#1085;&#1086;\CompGraf\ps\l14\lab1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D:\&#1044;&#1086;&#1089;&#1090;&#1086;&#1081;&#1085;&#1086;\&#1044;&#1086;&#1089;&#1090;&#1086;&#1081;&#1085;&#1086;\CompGraf\ps\r2\theme1\index.html" TargetMode="External"/><Relationship Id="rId23" Type="http://schemas.openxmlformats.org/officeDocument/2006/relationships/hyperlink" Target="file:///D:\&#1044;&#1086;&#1089;&#1090;&#1086;&#1081;&#1085;&#1086;\&#1044;&#1086;&#1089;&#1090;&#1086;&#1081;&#1085;&#1086;\CompGraf\ps\r3\theme4\index.html" TargetMode="External"/><Relationship Id="rId28" Type="http://schemas.openxmlformats.org/officeDocument/2006/relationships/hyperlink" Target="file:///D:\&#1044;&#1086;&#1089;&#1090;&#1086;&#1081;&#1085;&#1086;\&#1044;&#1086;&#1089;&#1090;&#1086;&#1081;&#1085;&#1086;\CompGraf\ps\r4\theme1\index.html" TargetMode="External"/><Relationship Id="rId36" Type="http://schemas.openxmlformats.org/officeDocument/2006/relationships/hyperlink" Target="file:///D:\&#1044;&#1086;&#1089;&#1090;&#1086;&#1081;&#1085;&#1086;\&#1044;&#1086;&#1089;&#1090;&#1086;&#1081;&#1085;&#1086;\CompGraf\ps\r5\theme1\index.html" TargetMode="External"/><Relationship Id="rId49" Type="http://schemas.openxmlformats.org/officeDocument/2006/relationships/hyperlink" Target="file:///D:\&#1044;&#1086;&#1089;&#1090;&#1086;&#1081;&#1085;&#1086;\&#1044;&#1086;&#1089;&#1090;&#1086;&#1081;&#1085;&#1086;\CompGraf\ps\r7\theme1\index.html" TargetMode="External"/><Relationship Id="rId57" Type="http://schemas.openxmlformats.org/officeDocument/2006/relationships/hyperlink" Target="file:///D:\&#1044;&#1086;&#1089;&#1090;&#1086;&#1081;&#1085;&#1086;\&#1044;&#1086;&#1089;&#1090;&#1086;&#1081;&#1085;&#1086;\CompGraf\ps\r8\theme2\index.html" TargetMode="External"/><Relationship Id="rId10" Type="http://schemas.openxmlformats.org/officeDocument/2006/relationships/hyperlink" Target="file:///D:\&#1044;&#1086;&#1089;&#1090;&#1086;&#1081;&#1085;&#1086;\&#1044;&#1086;&#1089;&#1090;&#1086;&#1081;&#1085;&#1086;\CompGraf\ps\r1\theme3\index.html" TargetMode="External"/><Relationship Id="rId31" Type="http://schemas.openxmlformats.org/officeDocument/2006/relationships/hyperlink" Target="file:///D:\&#1044;&#1086;&#1089;&#1090;&#1086;&#1081;&#1085;&#1086;\&#1044;&#1086;&#1089;&#1090;&#1086;&#1081;&#1085;&#1086;\CompGraf\ps\r4\theme4\index.html" TargetMode="External"/><Relationship Id="rId44" Type="http://schemas.openxmlformats.org/officeDocument/2006/relationships/hyperlink" Target="file:///D:\&#1044;&#1086;&#1089;&#1090;&#1086;&#1081;&#1085;&#1086;\&#1044;&#1086;&#1089;&#1090;&#1086;&#1081;&#1085;&#1086;\CompGraf\ps\r6\theme1\index.html" TargetMode="External"/><Relationship Id="rId52" Type="http://schemas.openxmlformats.org/officeDocument/2006/relationships/hyperlink" Target="file:///D:\&#1044;&#1086;&#1089;&#1090;&#1086;&#1081;&#1085;&#1086;\&#1044;&#1086;&#1089;&#1090;&#1086;&#1081;&#1085;&#1086;\CompGraf\ps\r7\theme4\index.html" TargetMode="External"/><Relationship Id="rId60" Type="http://schemas.openxmlformats.org/officeDocument/2006/relationships/hyperlink" Target="file:///D:\&#1044;&#1086;&#1089;&#1090;&#1086;&#1081;&#1085;&#1086;\&#1044;&#1086;&#1089;&#1090;&#1086;&#1081;&#1085;&#1086;\CompGraf\ps\r8\theme5\index.html" TargetMode="External"/><Relationship Id="rId65" Type="http://schemas.openxmlformats.org/officeDocument/2006/relationships/hyperlink" Target="file:///D:\&#1044;&#1086;&#1089;&#1090;&#1086;&#1081;&#1085;&#1086;\&#1044;&#1086;&#1089;&#1090;&#1086;&#1081;&#1085;&#1086;\CompGraf\ps\r9\theme2\index.html" TargetMode="External"/><Relationship Id="rId73" Type="http://schemas.openxmlformats.org/officeDocument/2006/relationships/hyperlink" Target="file:///D:\&#1044;&#1086;&#1089;&#1090;&#1086;&#1081;&#1085;&#1086;\&#1044;&#1086;&#1089;&#1090;&#1086;&#1081;&#1085;&#1086;\CompGraf\ps\l4\lab4.html" TargetMode="External"/><Relationship Id="rId78" Type="http://schemas.openxmlformats.org/officeDocument/2006/relationships/hyperlink" Target="file:///D:\&#1044;&#1086;&#1089;&#1090;&#1086;&#1081;&#1085;&#1086;\&#1044;&#1086;&#1089;&#1090;&#1086;&#1081;&#1085;&#1086;\CompGraf\ps\l9\lab9.html" TargetMode="External"/><Relationship Id="rId81" Type="http://schemas.openxmlformats.org/officeDocument/2006/relationships/hyperlink" Target="file:///D:\&#1044;&#1086;&#1089;&#1090;&#1086;&#1081;&#1085;&#1086;\&#1044;&#1086;&#1089;&#1090;&#1086;&#1081;&#1085;&#1086;\CompGraf\ps\l12\lab12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Электронный Гр</dc:creator>
  <cp:lastModifiedBy>Оксана</cp:lastModifiedBy>
  <cp:revision>7</cp:revision>
  <cp:lastPrinted>2017-04-12T10:57:00Z</cp:lastPrinted>
  <dcterms:created xsi:type="dcterms:W3CDTF">2013-10-30T15:53:00Z</dcterms:created>
  <dcterms:modified xsi:type="dcterms:W3CDTF">2017-04-12T10:57:00Z</dcterms:modified>
</cp:coreProperties>
</file>